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9522" w14:textId="1B36D0AF" w:rsidR="00CB0E0B" w:rsidRDefault="00CB0E0B" w:rsidP="0009594E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633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Wykaz aptek ogólnodostępnych</w:t>
      </w:r>
      <w:r w:rsidR="00134A12" w:rsidRPr="005633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punktów aptecznych</w:t>
      </w:r>
      <w:r w:rsidR="00D939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funkcjonujących w</w:t>
      </w:r>
      <w:r w:rsidRPr="005633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Powi</w:t>
      </w:r>
      <w:r w:rsidR="00D939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ecie</w:t>
      </w:r>
      <w:r w:rsidRPr="005633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Jarosławski</w:t>
      </w:r>
      <w:r w:rsidR="00D939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 </w:t>
      </w:r>
      <w:r w:rsidRPr="005633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202</w:t>
      </w:r>
      <w:r w:rsidR="002A46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5633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r.:</w:t>
      </w:r>
    </w:p>
    <w:p w14:paraId="4443092E" w14:textId="77777777" w:rsidR="00E214B0" w:rsidRPr="00E214B0" w:rsidRDefault="00E214B0" w:rsidP="0009594E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</w:p>
    <w:tbl>
      <w:tblPr>
        <w:tblW w:w="53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3688"/>
        <w:gridCol w:w="1421"/>
        <w:gridCol w:w="1414"/>
        <w:gridCol w:w="1418"/>
        <w:gridCol w:w="1265"/>
      </w:tblGrid>
      <w:tr w:rsidR="0032099C" w:rsidRPr="009D2EE5" w14:paraId="445B8958" w14:textId="77777777" w:rsidTr="00B25402">
        <w:trPr>
          <w:cantSplit/>
          <w:jc w:val="center"/>
        </w:trPr>
        <w:tc>
          <w:tcPr>
            <w:tcW w:w="292" w:type="pct"/>
            <w:vMerge w:val="restart"/>
            <w:shd w:val="clear" w:color="auto" w:fill="2F5496" w:themeFill="accent1" w:themeFillShade="BF"/>
            <w:vAlign w:val="center"/>
          </w:tcPr>
          <w:p w14:paraId="72971A21" w14:textId="77777777" w:rsidR="009D2EE5" w:rsidRPr="00B254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>Lp.</w:t>
            </w:r>
          </w:p>
        </w:tc>
        <w:tc>
          <w:tcPr>
            <w:tcW w:w="1886" w:type="pct"/>
            <w:vMerge w:val="restart"/>
            <w:shd w:val="clear" w:color="auto" w:fill="2F5496" w:themeFill="accent1" w:themeFillShade="BF"/>
            <w:vAlign w:val="center"/>
          </w:tcPr>
          <w:p w14:paraId="29D266BD" w14:textId="77777777" w:rsidR="009D2EE5" w:rsidRPr="00B254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>Nazwa i adres apteki</w:t>
            </w:r>
          </w:p>
        </w:tc>
        <w:tc>
          <w:tcPr>
            <w:tcW w:w="2175" w:type="pct"/>
            <w:gridSpan w:val="3"/>
            <w:shd w:val="clear" w:color="auto" w:fill="2F5496" w:themeFill="accent1" w:themeFillShade="BF"/>
          </w:tcPr>
          <w:p w14:paraId="07BC3927" w14:textId="77777777" w:rsidR="009D2EE5" w:rsidRPr="00B25402" w:rsidRDefault="009D2EE5" w:rsidP="009D2E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>Godziny pracy</w:t>
            </w:r>
          </w:p>
        </w:tc>
        <w:tc>
          <w:tcPr>
            <w:tcW w:w="647" w:type="pct"/>
            <w:vMerge w:val="restart"/>
            <w:shd w:val="clear" w:color="auto" w:fill="2F5496" w:themeFill="accent1" w:themeFillShade="BF"/>
            <w:vAlign w:val="center"/>
          </w:tcPr>
          <w:p w14:paraId="5AE95480" w14:textId="77777777" w:rsidR="009D2EE5" w:rsidRPr="00B254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>Numer telefonu</w:t>
            </w:r>
          </w:p>
        </w:tc>
      </w:tr>
      <w:tr w:rsidR="008E3CDE" w:rsidRPr="009D2EE5" w14:paraId="0414EE83" w14:textId="77777777" w:rsidTr="00B25402">
        <w:trPr>
          <w:cantSplit/>
          <w:jc w:val="center"/>
        </w:trPr>
        <w:tc>
          <w:tcPr>
            <w:tcW w:w="292" w:type="pct"/>
            <w:vMerge/>
          </w:tcPr>
          <w:p w14:paraId="06B0BC74" w14:textId="77777777" w:rsidR="009D2EE5" w:rsidRPr="00B254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886" w:type="pct"/>
            <w:vMerge/>
          </w:tcPr>
          <w:p w14:paraId="453A6C8E" w14:textId="77777777" w:rsidR="009D2EE5" w:rsidRPr="00B254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727" w:type="pct"/>
            <w:shd w:val="clear" w:color="auto" w:fill="2F5496" w:themeFill="accent1" w:themeFillShade="BF"/>
          </w:tcPr>
          <w:p w14:paraId="6D636930" w14:textId="77777777" w:rsidR="009D2EE5" w:rsidRPr="00B254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>Poniedziałek – piątek</w:t>
            </w:r>
          </w:p>
        </w:tc>
        <w:tc>
          <w:tcPr>
            <w:tcW w:w="723" w:type="pct"/>
            <w:shd w:val="clear" w:color="auto" w:fill="2F5496" w:themeFill="accent1" w:themeFillShade="BF"/>
          </w:tcPr>
          <w:p w14:paraId="19C73BF8" w14:textId="77777777" w:rsidR="009D2EE5" w:rsidRPr="00B254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>Sobota</w:t>
            </w:r>
          </w:p>
        </w:tc>
        <w:tc>
          <w:tcPr>
            <w:tcW w:w="725" w:type="pct"/>
            <w:shd w:val="clear" w:color="auto" w:fill="2F5496" w:themeFill="accent1" w:themeFillShade="BF"/>
          </w:tcPr>
          <w:p w14:paraId="0B54515E" w14:textId="77777777" w:rsidR="009D2EE5" w:rsidRPr="00B254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 xml:space="preserve">Niedziela </w:t>
            </w:r>
            <w:r w:rsidRPr="00B2540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br/>
              <w:t>i święta</w:t>
            </w:r>
          </w:p>
        </w:tc>
        <w:tc>
          <w:tcPr>
            <w:tcW w:w="647" w:type="pct"/>
            <w:vMerge/>
          </w:tcPr>
          <w:p w14:paraId="3CC2466F" w14:textId="77777777" w:rsidR="009D2EE5" w:rsidRPr="00B25402" w:rsidRDefault="009D2EE5" w:rsidP="009D2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9D2EE5" w:rsidRPr="009D2EE5" w14:paraId="7E6B6781" w14:textId="77777777" w:rsidTr="00B25402">
        <w:trPr>
          <w:cantSplit/>
          <w:trHeight w:val="453"/>
          <w:jc w:val="center"/>
        </w:trPr>
        <w:tc>
          <w:tcPr>
            <w:tcW w:w="5000" w:type="pct"/>
            <w:gridSpan w:val="6"/>
            <w:shd w:val="clear" w:color="auto" w:fill="2F5496" w:themeFill="accent1" w:themeFillShade="BF"/>
            <w:vAlign w:val="center"/>
          </w:tcPr>
          <w:p w14:paraId="320ED76E" w14:textId="77777777" w:rsidR="009D2EE5" w:rsidRPr="00B254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>Miasto Jarosław</w:t>
            </w:r>
          </w:p>
        </w:tc>
      </w:tr>
      <w:tr w:rsidR="008E3CDE" w:rsidRPr="009D2EE5" w14:paraId="57E82BCF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796ECA2E" w14:textId="77777777" w:rsidR="009D2EE5" w:rsidRPr="00122DF0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2A4F2C8A" w14:textId="77777777" w:rsidR="009D2EE5" w:rsidRPr="00122DF0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</w:t>
            </w:r>
            <w:proofErr w:type="spellStart"/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Medex</w:t>
            </w:r>
            <w:proofErr w:type="spellEnd"/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 W-S,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ul. Grunwaldzka 26,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3A6C7E47" w14:textId="77777777" w:rsidR="009D2EE5" w:rsidRPr="00122DF0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-19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6F3542F5" w14:textId="77777777" w:rsidR="009D2EE5" w:rsidRPr="00122DF0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-14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695690AF" w14:textId="77777777" w:rsidR="009D2EE5" w:rsidRPr="00122DF0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38F98821" w14:textId="77777777" w:rsidR="009D2EE5" w:rsidRPr="00122DF0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621 35 11</w:t>
            </w:r>
          </w:p>
        </w:tc>
      </w:tr>
      <w:tr w:rsidR="008E3CDE" w:rsidRPr="009D2EE5" w14:paraId="6961E2A9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00E58B88" w14:textId="77777777" w:rsidR="009D2EE5" w:rsidRPr="00EB11F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EB11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2.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01268008" w14:textId="77777777" w:rsidR="009D2EE5" w:rsidRPr="00EB11F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EB11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</w:t>
            </w:r>
            <w:proofErr w:type="spellStart"/>
            <w:r w:rsidRPr="00EB11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Medex</w:t>
            </w:r>
            <w:proofErr w:type="spellEnd"/>
            <w:r w:rsidRPr="00EB11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 W-S, </w:t>
            </w:r>
            <w:r w:rsidRPr="00EB11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ul. Kościuszki 25,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3D0A590C" w14:textId="77777777" w:rsidR="009D2EE5" w:rsidRPr="00EB11F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EB11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EB11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EB11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-17</w:t>
            </w:r>
            <w:r w:rsidRPr="00EB11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5106F1CB" w14:textId="77777777" w:rsidR="009D2EE5" w:rsidRPr="00EB11F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EB11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1276CE78" w14:textId="77777777" w:rsidR="009D2EE5" w:rsidRPr="00EB11F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EB11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72DB7D46" w14:textId="77777777" w:rsidR="009D2EE5" w:rsidRPr="00EB11F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pl-PL"/>
                <w14:ligatures w14:val="none"/>
              </w:rPr>
            </w:pPr>
            <w:r w:rsidRPr="00EB11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</w:t>
            </w:r>
            <w:r w:rsidRPr="00EB11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621 36 58</w:t>
            </w:r>
          </w:p>
        </w:tc>
      </w:tr>
      <w:tr w:rsidR="008E3CDE" w:rsidRPr="009D2EE5" w14:paraId="715078D1" w14:textId="77777777" w:rsidTr="004F248F">
        <w:trPr>
          <w:trHeight w:val="567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6B414D86" w14:textId="77777777" w:rsidR="009D2EE5" w:rsidRPr="00122DF0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3.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43480F9B" w14:textId="77777777" w:rsidR="009D2EE5" w:rsidRPr="00122DF0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Słoneczna, 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os. Kombatantów 20,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3E8B85F3" w14:textId="77777777" w:rsidR="009D2EE5" w:rsidRPr="00122DF0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-21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099E908D" w14:textId="77777777" w:rsidR="009D2EE5" w:rsidRPr="00122DF0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-19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231C1976" w14:textId="77777777" w:rsidR="009D2EE5" w:rsidRPr="00122DF0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08098C1A" w14:textId="77777777" w:rsidR="009D2EE5" w:rsidRPr="00122DF0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16  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621 79 31</w:t>
            </w:r>
          </w:p>
        </w:tc>
      </w:tr>
      <w:tr w:rsidR="008E3CDE" w:rsidRPr="009D2EE5" w14:paraId="15A8373B" w14:textId="77777777" w:rsidTr="004F248F">
        <w:trPr>
          <w:trHeight w:val="567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3737CCAF" w14:textId="77777777" w:rsidR="009D2EE5" w:rsidRPr="004D1D2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4D1D2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4.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72B418A2" w14:textId="77777777" w:rsidR="009D2EE5" w:rsidRPr="004D1D2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4D1D2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P.U.P.H. Optical, </w:t>
            </w:r>
            <w:r w:rsidRPr="004D1D2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ul. Słowackiego 17,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0221EE80" w14:textId="74B9DD8E" w:rsidR="009D2EE5" w:rsidRPr="00BD75F8" w:rsidRDefault="00F72D2F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2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6AC74A7D" w14:textId="067FBDE8" w:rsidR="009D2EE5" w:rsidRPr="00BD75F8" w:rsidRDefault="00F64E9C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2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7A817AC5" w14:textId="73B29AF7" w:rsidR="009D2EE5" w:rsidRPr="00BD75F8" w:rsidRDefault="00F64E9C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</w:pP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2</w:t>
            </w:r>
            <w:r w:rsidRPr="00122DF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544FD4EC" w14:textId="77777777" w:rsidR="009D2EE5" w:rsidRPr="00F64E9C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F64E9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</w:t>
            </w:r>
            <w:r w:rsidRPr="00F64E9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621 84 84</w:t>
            </w:r>
          </w:p>
        </w:tc>
      </w:tr>
      <w:tr w:rsidR="008E3CDE" w:rsidRPr="009D2EE5" w14:paraId="41400214" w14:textId="77777777" w:rsidTr="004F248F">
        <w:trPr>
          <w:trHeight w:val="567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715B8F93" w14:textId="77777777" w:rsidR="009D2EE5" w:rsidRPr="00A81DE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5.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609FDCA2" w14:textId="77777777" w:rsidR="009D2EE5" w:rsidRPr="00A81DE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VADEMECUM, </w:t>
            </w: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ul. Grunwaldzka 1,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6FE011C8" w14:textId="77777777" w:rsidR="009D2EE5" w:rsidRPr="00A81DE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-19</w:t>
            </w: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02172B2F" w14:textId="77777777" w:rsidR="009D2EE5" w:rsidRPr="00A81DE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-13</w:t>
            </w: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4DE05190" w14:textId="77777777" w:rsidR="009D2EE5" w:rsidRPr="00A81DE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31A5D097" w14:textId="77777777" w:rsidR="009D2EE5" w:rsidRPr="00A81DE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</w:t>
            </w: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623 25 92</w:t>
            </w:r>
          </w:p>
        </w:tc>
      </w:tr>
      <w:tr w:rsidR="008E3CDE" w:rsidRPr="009D2EE5" w14:paraId="1A734DDA" w14:textId="77777777" w:rsidTr="004F248F">
        <w:trPr>
          <w:trHeight w:val="567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F9C8F35" w14:textId="77777777" w:rsidR="009D2EE5" w:rsidRPr="00A81DE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6.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442ECB35" w14:textId="77777777" w:rsidR="009D2EE5" w:rsidRPr="00A81DE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Remedium, </w:t>
            </w: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ul. Kraszewskiego 9,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523679C2" w14:textId="0C192BFE" w:rsidR="009D2EE5" w:rsidRPr="00A81DE4" w:rsidRDefault="00B25EA7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="009D2EE5"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="009D2EE5"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21</w:t>
            </w:r>
            <w:r w:rsidR="009D2EE5"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0EE9E896" w14:textId="77777777" w:rsidR="009D2EE5" w:rsidRPr="00A81DE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-15</w:t>
            </w: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3E8C858E" w14:textId="77777777" w:rsidR="009D2EE5" w:rsidRPr="00A81DE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2FEC61DE" w14:textId="77777777" w:rsidR="009D2EE5" w:rsidRPr="00A81DE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pl-PL"/>
                <w14:ligatures w14:val="none"/>
              </w:rPr>
            </w:pP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</w:t>
            </w:r>
            <w:r w:rsidRPr="00A81D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623 07 11</w:t>
            </w:r>
          </w:p>
        </w:tc>
      </w:tr>
      <w:tr w:rsidR="008E3CDE" w:rsidRPr="009D2EE5" w14:paraId="04FD51A9" w14:textId="77777777" w:rsidTr="004F248F">
        <w:trPr>
          <w:trHeight w:val="567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547E739E" w14:textId="77777777" w:rsidR="009D2EE5" w:rsidRPr="001C2546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122662EC" w14:textId="6924D8B7" w:rsidR="009D2EE5" w:rsidRPr="001C2546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</w:t>
            </w:r>
            <w:proofErr w:type="spellStart"/>
            <w:r w:rsidR="004F735A"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Medex</w:t>
            </w:r>
            <w:proofErr w:type="spellEnd"/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, </w:t>
            </w: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 xml:space="preserve">ul. </w:t>
            </w:r>
            <w:r w:rsidR="004F735A"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3 Maja 64</w:t>
            </w: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65ADA823" w14:textId="0409FCAF" w:rsidR="009D2EE5" w:rsidRPr="001C2546" w:rsidRDefault="001C2546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-20</w:t>
            </w: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52182D97" w14:textId="07F728F2" w:rsidR="009D2EE5" w:rsidRPr="001C2546" w:rsidRDefault="001C2546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-14</w:t>
            </w: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0499E2C2" w14:textId="77777777" w:rsidR="009D2EE5" w:rsidRPr="001C2546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1E9CEB58" w14:textId="172AFDBE" w:rsidR="009D2EE5" w:rsidRPr="001C2546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pl-PL"/>
                <w14:ligatures w14:val="none"/>
              </w:rPr>
            </w:pP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</w:t>
            </w: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</w:t>
            </w:r>
            <w:r w:rsidR="004F735A"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</w:t>
            </w: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 </w:t>
            </w:r>
            <w:r w:rsidR="004F735A"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42</w:t>
            </w:r>
            <w:r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 </w:t>
            </w:r>
            <w:r w:rsidR="004F735A" w:rsidRPr="001C254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99</w:t>
            </w:r>
          </w:p>
        </w:tc>
      </w:tr>
      <w:tr w:rsidR="008E3CDE" w:rsidRPr="009D2EE5" w14:paraId="6DF23E6C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053266D6" w14:textId="77777777" w:rsidR="009D2EE5" w:rsidRPr="008806F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8806F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799FDA2F" w14:textId="77777777" w:rsidR="009D2EE5" w:rsidRPr="008806F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8806F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Apteka Dr Max,</w:t>
            </w:r>
            <w:r w:rsidRPr="008806F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ul. Kraszewskiego 5,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048230FE" w14:textId="77777777" w:rsidR="009D2EE5" w:rsidRPr="008806F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8806F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8806F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8806F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-16</w:t>
            </w:r>
            <w:r w:rsidRPr="008806F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119E33C1" w14:textId="77777777" w:rsidR="009D2EE5" w:rsidRPr="008806F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8806F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7D341E6B" w14:textId="77777777" w:rsidR="009D2EE5" w:rsidRPr="008806F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8806F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537FEE9F" w14:textId="77777777" w:rsidR="009D2EE5" w:rsidRPr="008806F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pl-PL"/>
                <w14:ligatures w14:val="none"/>
              </w:rPr>
            </w:pPr>
            <w:r w:rsidRPr="008806F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</w:t>
            </w:r>
            <w:r w:rsidRPr="008806F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624 24 10</w:t>
            </w:r>
          </w:p>
        </w:tc>
      </w:tr>
      <w:tr w:rsidR="008E3CDE" w:rsidRPr="009D2EE5" w14:paraId="7F516088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0151AE53" w14:textId="77777777" w:rsidR="009D2EE5" w:rsidRPr="00BD75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</w:pPr>
            <w:r w:rsidRPr="00BD75F8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  <w:t>9.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359947A5" w14:textId="77777777" w:rsidR="009D2EE5" w:rsidRPr="00BD75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</w:pPr>
            <w:r w:rsidRPr="00BD75F8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  <w:t>Apteka Dr Max,</w:t>
            </w:r>
            <w:r w:rsidRPr="00BD75F8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  <w:br/>
              <w:t>os. Tysiąclecia 12,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545E6633" w14:textId="77777777" w:rsidR="009D2EE5" w:rsidRPr="00BD75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</w:pPr>
            <w:r w:rsidRPr="00BD75F8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  <w:t>Całodobowo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44838EFD" w14:textId="77777777" w:rsidR="009D2EE5" w:rsidRPr="00BD75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</w:pPr>
            <w:r w:rsidRPr="00BD75F8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  <w:t>Całodobowo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06115F4C" w14:textId="77777777" w:rsidR="009D2EE5" w:rsidRPr="00BD75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</w:pPr>
            <w:r w:rsidRPr="00BD75F8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  <w:t>Całodobowo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6381A2DA" w14:textId="77777777" w:rsidR="009D2EE5" w:rsidRPr="00BD75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3"/>
                <w:szCs w:val="23"/>
                <w:lang w:eastAsia="pl-PL"/>
                <w14:ligatures w14:val="none"/>
              </w:rPr>
            </w:pPr>
            <w:r w:rsidRPr="00BD75F8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  <w:t>16  </w:t>
            </w:r>
            <w:r w:rsidRPr="00BD75F8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  <w:br/>
              <w:t>624 24 20</w:t>
            </w:r>
          </w:p>
        </w:tc>
      </w:tr>
      <w:tr w:rsidR="008E3CDE" w:rsidRPr="009D2EE5" w14:paraId="521A7FBC" w14:textId="77777777" w:rsidTr="004F248F">
        <w:trPr>
          <w:trHeight w:val="567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6FF12B5A" w14:textId="77777777" w:rsidR="009D2EE5" w:rsidRPr="00D1392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10.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121915E8" w14:textId="77777777" w:rsidR="009D2EE5" w:rsidRPr="00D1392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Dr Max, </w:t>
            </w: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os. Witosa 2,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676A22A5" w14:textId="77777777" w:rsidR="009D2EE5" w:rsidRPr="00D1392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-20</w:t>
            </w: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6DC00B13" w14:textId="77777777" w:rsidR="009D2EE5" w:rsidRPr="00D1392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-16</w:t>
            </w: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7B75D0C2" w14:textId="77777777" w:rsidR="009D2EE5" w:rsidRPr="00D1392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71D6A23A" w14:textId="77777777" w:rsidR="009D2EE5" w:rsidRPr="00D1392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pl-PL"/>
                <w14:ligatures w14:val="none"/>
              </w:rPr>
            </w:pP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16  </w:t>
            </w:r>
            <w:r w:rsidRPr="00D139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627 30 70</w:t>
            </w:r>
          </w:p>
        </w:tc>
      </w:tr>
      <w:tr w:rsidR="008E3CDE" w:rsidRPr="009D2EE5" w14:paraId="73C1CE03" w14:textId="77777777" w:rsidTr="004F248F">
        <w:trPr>
          <w:trHeight w:val="70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5DA32217" w14:textId="77777777" w:rsidR="009D2EE5" w:rsidRPr="00A670D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11.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565FC18B" w14:textId="77777777" w:rsidR="009D2EE5" w:rsidRPr="00A670D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</w:t>
            </w:r>
            <w:proofErr w:type="spellStart"/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Medex</w:t>
            </w:r>
            <w:proofErr w:type="spellEnd"/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 W-S,</w:t>
            </w: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 xml:space="preserve">ul. Kościuszki </w:t>
            </w:r>
            <w:smartTag w:uri="urn:schemas-microsoft-com:office:smarttags" w:element="metricconverter">
              <w:smartTagPr>
                <w:attr w:name="ProductID" w:val="29 a"/>
              </w:smartTagPr>
              <w:r w:rsidRPr="00A670D9">
                <w:rPr>
                  <w:rFonts w:ascii="Times New Roman" w:eastAsia="Times New Roman" w:hAnsi="Times New Roman" w:cs="Times New Roman"/>
                  <w:kern w:val="0"/>
                  <w:sz w:val="23"/>
                  <w:szCs w:val="23"/>
                  <w:lang w:eastAsia="pl-PL"/>
                  <w14:ligatures w14:val="none"/>
                </w:rPr>
                <w:t>29 a</w:t>
              </w:r>
            </w:smartTag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3290CEA2" w14:textId="77777777" w:rsidR="009D2EE5" w:rsidRPr="00A670D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-20</w:t>
            </w: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7853EE38" w14:textId="77777777" w:rsidR="009D2EE5" w:rsidRPr="00A670D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-16</w:t>
            </w: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46E6E496" w14:textId="77777777" w:rsidR="009D2EE5" w:rsidRPr="00A670D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22DC2D47" w14:textId="77777777" w:rsidR="009D2EE5" w:rsidRPr="00A670D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16  </w:t>
            </w:r>
            <w:r w:rsidRPr="00A670D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621 15 06</w:t>
            </w:r>
          </w:p>
        </w:tc>
      </w:tr>
      <w:tr w:rsidR="008E3CDE" w:rsidRPr="009D2EE5" w14:paraId="040F32D1" w14:textId="77777777" w:rsidTr="004F248F">
        <w:trPr>
          <w:trHeight w:val="567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6D094565" w14:textId="77777777" w:rsidR="009D2EE5" w:rsidRPr="003C252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12.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17B81AB8" w14:textId="75FD5F29" w:rsidR="009D2EE5" w:rsidRPr="003C252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</w:t>
            </w:r>
            <w:proofErr w:type="spellStart"/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Medex</w:t>
            </w:r>
            <w:proofErr w:type="spellEnd"/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 W-S,</w:t>
            </w: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 xml:space="preserve">ul. Kraszewskiego </w:t>
            </w:r>
            <w:smartTag w:uri="urn:schemas-microsoft-com:office:smarttags" w:element="metricconverter">
              <w:smartTagPr>
                <w:attr w:name="ProductID" w:val="24 a"/>
              </w:smartTagPr>
              <w:r w:rsidRPr="003C252E">
                <w:rPr>
                  <w:rFonts w:ascii="Times New Roman" w:eastAsia="Times New Roman" w:hAnsi="Times New Roman" w:cs="Times New Roman"/>
                  <w:kern w:val="0"/>
                  <w:sz w:val="23"/>
                  <w:szCs w:val="23"/>
                  <w:lang w:eastAsia="pl-PL"/>
                  <w14:ligatures w14:val="none"/>
                </w:rPr>
                <w:t>24 a</w:t>
              </w:r>
            </w:smartTag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, </w:t>
            </w:r>
            <w:r w:rsidR="00E264E7"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</w: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0CE5D565" w14:textId="77777777" w:rsidR="009D2EE5" w:rsidRPr="003C252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-20</w:t>
            </w: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68384148" w14:textId="77777777" w:rsidR="009D2EE5" w:rsidRPr="003C252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-14</w:t>
            </w: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512D4CD5" w14:textId="77777777" w:rsidR="009D2EE5" w:rsidRPr="003C252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51E973E0" w14:textId="77777777" w:rsidR="009D2EE5" w:rsidRPr="003C252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16  </w:t>
            </w:r>
            <w:r w:rsidRPr="003C25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 621 06 06</w:t>
            </w:r>
          </w:p>
        </w:tc>
      </w:tr>
      <w:tr w:rsidR="008E3CDE" w:rsidRPr="009D2EE5" w14:paraId="2EFDEF66" w14:textId="77777777" w:rsidTr="004F248F">
        <w:trPr>
          <w:trHeight w:val="567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561D389E" w14:textId="77777777" w:rsidR="009D2EE5" w:rsidRPr="00657E2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13.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3A11E42F" w14:textId="77777777" w:rsidR="009D2EE5" w:rsidRPr="00657E2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</w:t>
            </w:r>
            <w:proofErr w:type="spellStart"/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Medex</w:t>
            </w:r>
            <w:proofErr w:type="spellEnd"/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,</w:t>
            </w:r>
          </w:p>
          <w:p w14:paraId="5B6BB04C" w14:textId="77777777" w:rsidR="009D2EE5" w:rsidRPr="00657E2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ul. Grodzka 3,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4D57298D" w14:textId="77777777" w:rsidR="009D2EE5" w:rsidRPr="00657E2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-19</w:t>
            </w: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23E1ED2D" w14:textId="77777777" w:rsidR="009D2EE5" w:rsidRPr="00657E2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-14</w:t>
            </w: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2D54A0DB" w14:textId="77777777" w:rsidR="009D2EE5" w:rsidRPr="00657E2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22ABAC4E" w14:textId="77777777" w:rsidR="009D2EE5" w:rsidRPr="00657E2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16  </w:t>
            </w:r>
            <w:r w:rsidRPr="00657E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 621 77 88</w:t>
            </w:r>
          </w:p>
        </w:tc>
      </w:tr>
      <w:tr w:rsidR="008E3CDE" w:rsidRPr="009D2EE5" w14:paraId="7EA30C62" w14:textId="77777777" w:rsidTr="004F248F">
        <w:trPr>
          <w:trHeight w:val="567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5ED5E555" w14:textId="77777777" w:rsidR="009D2EE5" w:rsidRPr="00AE58C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14.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4ECBE072" w14:textId="77777777" w:rsidR="009D2EE5" w:rsidRPr="00AE58C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</w:t>
            </w:r>
            <w:proofErr w:type="spellStart"/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Medex</w:t>
            </w:r>
            <w:proofErr w:type="spellEnd"/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,</w:t>
            </w:r>
          </w:p>
          <w:p w14:paraId="7E6E44D6" w14:textId="77777777" w:rsidR="009D2EE5" w:rsidRPr="00AE58C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ul. Traugutta 13,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6753B442" w14:textId="77777777" w:rsidR="009D2EE5" w:rsidRPr="00AE58C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-20</w:t>
            </w: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1137452F" w14:textId="77777777" w:rsidR="009D2EE5" w:rsidRPr="00AE58C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-16</w:t>
            </w: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1065E38F" w14:textId="77777777" w:rsidR="009D2EE5" w:rsidRPr="00AE58C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2FD7A35E" w14:textId="77777777" w:rsidR="009D2EE5" w:rsidRPr="00AE58C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16  </w:t>
            </w:r>
            <w:r w:rsidRPr="00AE58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 623 00 58</w:t>
            </w:r>
          </w:p>
        </w:tc>
      </w:tr>
      <w:tr w:rsidR="008E3CDE" w:rsidRPr="009D2EE5" w14:paraId="4B83EA5D" w14:textId="77777777" w:rsidTr="004F248F">
        <w:trPr>
          <w:trHeight w:val="567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501F177E" w14:textId="77777777" w:rsidR="009D2EE5" w:rsidRPr="002259A7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15.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53D51B68" w14:textId="7456DFB8" w:rsidR="009D2EE5" w:rsidRPr="002259A7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</w:t>
            </w:r>
            <w:proofErr w:type="spellStart"/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Gemini</w:t>
            </w:r>
            <w:proofErr w:type="spellEnd"/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, </w:t>
            </w:r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ul. 3 Maja 65,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31894E6E" w14:textId="77777777" w:rsidR="009D2EE5" w:rsidRPr="002259A7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-20</w:t>
            </w:r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7B92B024" w14:textId="77777777" w:rsidR="009D2EE5" w:rsidRPr="002259A7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-15</w:t>
            </w:r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457C61A5" w14:textId="77777777" w:rsidR="009D2EE5" w:rsidRPr="002259A7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4FBAC77D" w14:textId="77777777" w:rsidR="009D2EE5" w:rsidRPr="002259A7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259A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453 060 238</w:t>
            </w:r>
          </w:p>
        </w:tc>
      </w:tr>
      <w:tr w:rsidR="008E3CDE" w:rsidRPr="009D2EE5" w14:paraId="333C6339" w14:textId="77777777" w:rsidTr="004F248F">
        <w:trPr>
          <w:trHeight w:val="567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1EC2D777" w14:textId="77777777" w:rsidR="009D2EE5" w:rsidRPr="00A23493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2349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33D0B65D" w14:textId="77777777" w:rsidR="009D2EE5" w:rsidRPr="00A23493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2349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Apteka SKAW-MAR,</w:t>
            </w:r>
            <w:r w:rsidRPr="00A2349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ul. Słowackiego 38,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68F0E839" w14:textId="77777777" w:rsidR="009D2EE5" w:rsidRPr="00A23493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2349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A2349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  <w:r w:rsidRPr="00A2349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-18</w:t>
            </w:r>
            <w:r w:rsidRPr="00A2349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7D09B5C2" w14:textId="77777777" w:rsidR="009D2EE5" w:rsidRPr="00A23493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2349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788ED89F" w14:textId="77777777" w:rsidR="009D2EE5" w:rsidRPr="00A23493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2349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1B19436D" w14:textId="0AAC60DB" w:rsidR="009D2EE5" w:rsidRPr="00A23493" w:rsidRDefault="00A23493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23493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785 932 784</w:t>
            </w:r>
          </w:p>
        </w:tc>
      </w:tr>
      <w:tr w:rsidR="008E3CDE" w:rsidRPr="009D2EE5" w14:paraId="149C4ABD" w14:textId="77777777" w:rsidTr="004F248F">
        <w:trPr>
          <w:trHeight w:val="567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2EB74525" w14:textId="77777777" w:rsidR="009D2EE5" w:rsidRPr="00AD732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17.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47E46233" w14:textId="77777777" w:rsidR="009D2EE5" w:rsidRPr="00AD732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</w:t>
            </w:r>
            <w:proofErr w:type="spellStart"/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Medex</w:t>
            </w:r>
            <w:proofErr w:type="spellEnd"/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, </w:t>
            </w: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 xml:space="preserve">ul. Pruchnicka </w:t>
            </w:r>
            <w:smartTag w:uri="urn:schemas-microsoft-com:office:smarttags" w:element="metricconverter">
              <w:smartTagPr>
                <w:attr w:name="ProductID" w:val="6 a"/>
              </w:smartTagPr>
              <w:r w:rsidRPr="00AD732B">
                <w:rPr>
                  <w:rFonts w:ascii="Times New Roman" w:eastAsia="Times New Roman" w:hAnsi="Times New Roman" w:cs="Times New Roman"/>
                  <w:kern w:val="0"/>
                  <w:sz w:val="23"/>
                  <w:szCs w:val="23"/>
                  <w:lang w:eastAsia="pl-PL"/>
                  <w14:ligatures w14:val="none"/>
                </w:rPr>
                <w:t>6 a</w:t>
              </w:r>
            </w:smartTag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1F981C7D" w14:textId="77777777" w:rsidR="009D2EE5" w:rsidRPr="00AD732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-20</w:t>
            </w: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2989B8B6" w14:textId="77777777" w:rsidR="009D2EE5" w:rsidRPr="00AD732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-20</w:t>
            </w: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237FD4AB" w14:textId="77777777" w:rsidR="009D2EE5" w:rsidRPr="00AD732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7A0E6096" w14:textId="77777777" w:rsidR="009D2EE5" w:rsidRPr="00AD732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16  </w:t>
            </w:r>
            <w:r w:rsidRPr="00AD732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623 10 05</w:t>
            </w:r>
          </w:p>
        </w:tc>
      </w:tr>
      <w:tr w:rsidR="008E3CDE" w:rsidRPr="009D2EE5" w14:paraId="58DBCBB4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AEBEC08" w14:textId="77777777" w:rsidR="009D2EE5" w:rsidRPr="00663B96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18.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57CAD1A9" w14:textId="77777777" w:rsidR="009D2EE5" w:rsidRPr="00663B96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Apteka ALEXMED,</w:t>
            </w:r>
          </w:p>
          <w:p w14:paraId="1ADA29AC" w14:textId="77777777" w:rsidR="009D2EE5" w:rsidRPr="00663B96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ul. L. Siemieńskiego 7, 37-500 Jarosław 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3E7D66D4" w14:textId="5FF3139B" w:rsidR="009D2EE5" w:rsidRPr="00663B96" w:rsidRDefault="00663B96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-20</w:t>
            </w: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6BDEA775" w14:textId="4EA6FD32" w:rsidR="009D2EE5" w:rsidRPr="00663B96" w:rsidRDefault="00663B96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-20</w:t>
            </w: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57CB288A" w14:textId="77777777" w:rsidR="009D2EE5" w:rsidRPr="00663B96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27DF2BD9" w14:textId="77777777" w:rsidR="009D2EE5" w:rsidRPr="00663B96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</w:t>
            </w:r>
          </w:p>
          <w:p w14:paraId="37A1E505" w14:textId="77777777" w:rsidR="009D2EE5" w:rsidRPr="00663B96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63B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621 73 25</w:t>
            </w:r>
          </w:p>
        </w:tc>
      </w:tr>
      <w:tr w:rsidR="008E3CDE" w:rsidRPr="009D2EE5" w14:paraId="75A373A3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03229EE6" w14:textId="77777777" w:rsidR="009D2EE5" w:rsidRPr="00696C1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19.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62367D3F" w14:textId="77777777" w:rsidR="009D2EE5" w:rsidRPr="00696C1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Apteka Słoneczna,</w:t>
            </w:r>
          </w:p>
          <w:p w14:paraId="5F6FD3B9" w14:textId="77777777" w:rsidR="009D2EE5" w:rsidRPr="00696C1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ul. Grunwaldzka 11,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601A3805" w14:textId="77777777" w:rsidR="009D2EE5" w:rsidRPr="00696C1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-21</w:t>
            </w: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68E41385" w14:textId="77777777" w:rsidR="009D2EE5" w:rsidRPr="00696C1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-21</w:t>
            </w: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10CDD140" w14:textId="77777777" w:rsidR="009D2EE5" w:rsidRPr="00696C1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-21</w:t>
            </w: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42E1485C" w14:textId="77777777" w:rsidR="009D2EE5" w:rsidRPr="00696C1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</w:t>
            </w:r>
          </w:p>
          <w:p w14:paraId="57A1CF88" w14:textId="77777777" w:rsidR="009D2EE5" w:rsidRPr="00696C1F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96C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621 71 11</w:t>
            </w:r>
          </w:p>
        </w:tc>
      </w:tr>
      <w:tr w:rsidR="008E3CDE" w:rsidRPr="009D2EE5" w14:paraId="47466D83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1A982F40" w14:textId="77777777" w:rsidR="009D2EE5" w:rsidRPr="00D876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20.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5B59679D" w14:textId="77777777" w:rsidR="009D2EE5" w:rsidRPr="00D876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Apteka Galicja,</w:t>
            </w:r>
          </w:p>
          <w:p w14:paraId="0FE8E92D" w14:textId="77777777" w:rsidR="009D2EE5" w:rsidRPr="00D876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os. Kalinki 2,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75460F7A" w14:textId="77777777" w:rsidR="009D2EE5" w:rsidRPr="00D876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-19</w:t>
            </w: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1BCCBB00" w14:textId="77777777" w:rsidR="009D2EE5" w:rsidRPr="00D876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-13</w:t>
            </w: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182EB642" w14:textId="77777777" w:rsidR="009D2EE5" w:rsidRPr="00D876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5312D1D9" w14:textId="77777777" w:rsidR="009D2EE5" w:rsidRPr="00D876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</w:t>
            </w:r>
          </w:p>
          <w:p w14:paraId="140963CD" w14:textId="77777777" w:rsidR="009D2EE5" w:rsidRPr="00D876F8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876F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621 74 92</w:t>
            </w:r>
          </w:p>
        </w:tc>
      </w:tr>
      <w:tr w:rsidR="00C343BC" w:rsidRPr="009D2EE5" w14:paraId="5EEB14E3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3966F811" w14:textId="692C26E3" w:rsidR="00C343BC" w:rsidRPr="00BE0AA4" w:rsidRDefault="00C343BC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E0AA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2</w:t>
            </w:r>
            <w:r w:rsidR="00226991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</w:t>
            </w:r>
            <w:r w:rsidRPr="00BE0AA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2A4A290D" w14:textId="77777777" w:rsidR="00C343BC" w:rsidRPr="00BE0AA4" w:rsidRDefault="00C343BC" w:rsidP="00C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E0AA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Apteka NOVA,</w:t>
            </w:r>
          </w:p>
          <w:p w14:paraId="3E477027" w14:textId="092BAEF9" w:rsidR="00C343BC" w:rsidRPr="00BE0AA4" w:rsidRDefault="00C343BC" w:rsidP="00C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E0AA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ul. Piłsudskiego 25, 37-500 Jarosław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55A6690D" w14:textId="62F795F0" w:rsidR="00C343BC" w:rsidRPr="007D5775" w:rsidRDefault="00E84E53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</w:t>
            </w:r>
            <w:r w:rsidR="00C343BC" w:rsidRPr="007D577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</w:t>
            </w:r>
            <w:r w:rsidR="00C343BC" w:rsidRPr="007D577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-20</w:t>
            </w:r>
            <w:r w:rsidR="00C343BC" w:rsidRPr="007D577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6C18EC3D" w14:textId="5B0632C4" w:rsidR="00C343BC" w:rsidRPr="007D5775" w:rsidRDefault="00C343BC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D577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7D577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7D577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-15</w:t>
            </w:r>
            <w:r w:rsidRPr="007D577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132BDC2B" w14:textId="1F972E54" w:rsidR="00C343BC" w:rsidRPr="0026047C" w:rsidRDefault="00C343BC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E0AA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14AA28C7" w14:textId="601C4699" w:rsidR="00C343BC" w:rsidRPr="0026047C" w:rsidRDefault="00000A0F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00A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</w:r>
            <w:r w:rsidRPr="00000A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736 21 55</w:t>
            </w:r>
          </w:p>
        </w:tc>
      </w:tr>
      <w:tr w:rsidR="009D2EE5" w:rsidRPr="009D2EE5" w14:paraId="0BB52EFC" w14:textId="77777777" w:rsidTr="004F248F">
        <w:trPr>
          <w:trHeight w:val="454"/>
          <w:jc w:val="center"/>
        </w:trPr>
        <w:tc>
          <w:tcPr>
            <w:tcW w:w="5000" w:type="pct"/>
            <w:gridSpan w:val="6"/>
            <w:shd w:val="clear" w:color="auto" w:fill="2F5496" w:themeFill="accent1" w:themeFillShade="BF"/>
            <w:vAlign w:val="center"/>
          </w:tcPr>
          <w:p w14:paraId="1BEA6F1B" w14:textId="77777777" w:rsidR="009D2EE5" w:rsidRPr="00AE4985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lastRenderedPageBreak/>
              <w:t>Miasto Pruchnik</w:t>
            </w:r>
          </w:p>
        </w:tc>
      </w:tr>
      <w:tr w:rsidR="008E3CDE" w:rsidRPr="009D2EE5" w14:paraId="51D26559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0D83AA9" w14:textId="77777777" w:rsidR="009D2EE5" w:rsidRPr="00AE4985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424F3950" w14:textId="43FFE217" w:rsidR="009D2EE5" w:rsidRPr="00AE4985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</w:t>
            </w:r>
            <w:r w:rsidR="00AE4985"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Różana</w:t>
            </w:r>
            <w:r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, </w:t>
            </w:r>
            <w:r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ul. Jana Pawła II 3, 37-560 Pruchnik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3F5B5C46" w14:textId="207C5DF8" w:rsidR="009D2EE5" w:rsidRPr="00AE4985" w:rsidRDefault="00AE498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</w:pPr>
            <w:r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-21</w:t>
            </w:r>
            <w:r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2EEFBDE0" w14:textId="464CC6B5" w:rsidR="009D2EE5" w:rsidRPr="00AE4985" w:rsidRDefault="00AE498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-16</w:t>
            </w:r>
            <w:r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3E54090D" w14:textId="77777777" w:rsidR="009D2EE5" w:rsidRPr="00AE4985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E498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38EC06EC" w14:textId="1D7B5BEF" w:rsidR="009D2EE5" w:rsidRPr="00AE4985" w:rsidRDefault="00AE498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AE498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577 526 277</w:t>
            </w:r>
          </w:p>
        </w:tc>
      </w:tr>
      <w:tr w:rsidR="008E3CDE" w:rsidRPr="009D2EE5" w14:paraId="3D14FC7B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0F86EA77" w14:textId="77777777" w:rsidR="009D2EE5" w:rsidRPr="008A58C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2.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45DD969F" w14:textId="77777777" w:rsidR="009D2EE5" w:rsidRPr="008A58C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</w:t>
            </w:r>
            <w:proofErr w:type="spellStart"/>
            <w:r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Medex</w:t>
            </w:r>
            <w:proofErr w:type="spellEnd"/>
            <w:r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,</w:t>
            </w:r>
          </w:p>
          <w:p w14:paraId="60E81EDC" w14:textId="77777777" w:rsidR="009D2EE5" w:rsidRPr="008A58C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ul. Słoneczna 2, 37-560 Pruchnik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43F4DA9A" w14:textId="4589F03C" w:rsidR="009D2EE5" w:rsidRPr="008A58CE" w:rsidRDefault="008A58CE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  <w:r w:rsidR="009D2EE5"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9</w:t>
            </w:r>
            <w:r w:rsidR="009D2EE5"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23732961" w14:textId="629D758E" w:rsidR="009D2EE5" w:rsidRPr="008A58C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</w:t>
            </w:r>
            <w:r w:rsidR="00871AA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3</w:t>
            </w:r>
            <w:r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14072324" w14:textId="77777777" w:rsidR="009D2EE5" w:rsidRPr="008A58C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70DBD8B1" w14:textId="77777777" w:rsidR="009D2EE5" w:rsidRPr="008A58C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16  </w:t>
            </w:r>
            <w:r w:rsidRP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621 82 64</w:t>
            </w:r>
          </w:p>
        </w:tc>
      </w:tr>
      <w:tr w:rsidR="008E3CDE" w:rsidRPr="009D2EE5" w14:paraId="170E2EC2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6926D006" w14:textId="77777777" w:rsidR="009D2EE5" w:rsidRPr="00C209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3.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1107721D" w14:textId="77777777" w:rsidR="009D2EE5" w:rsidRPr="00C209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</w:t>
            </w:r>
            <w:proofErr w:type="spellStart"/>
            <w:r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Lafarma</w:t>
            </w:r>
            <w:proofErr w:type="spellEnd"/>
          </w:p>
          <w:p w14:paraId="65B186A5" w14:textId="77777777" w:rsidR="009D2EE5" w:rsidRPr="00C209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ul. Ks. B. Markiewicza 11 a, </w:t>
            </w:r>
            <w:r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37-560 Pruchnik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6687460D" w14:textId="77777777" w:rsidR="009D2EE5" w:rsidRPr="00C209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  <w:r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-19</w:t>
            </w:r>
            <w:r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6E973FF4" w14:textId="252064BB" w:rsidR="009D2EE5" w:rsidRPr="00C20902" w:rsidRDefault="00C24EDE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="009D2EE5"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="009D2EE5"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</w:t>
            </w:r>
            <w:r w:rsidR="00871AA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4</w:t>
            </w:r>
            <w:r w:rsidR="009D2EE5"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3B7D6EAC" w14:textId="77777777" w:rsidR="009D2EE5" w:rsidRPr="00C209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560BA037" w14:textId="77777777" w:rsidR="009D2EE5" w:rsidRPr="00C2090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16  </w:t>
            </w:r>
            <w:r w:rsidRPr="00C2090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628 81 75</w:t>
            </w:r>
          </w:p>
        </w:tc>
      </w:tr>
      <w:tr w:rsidR="009D2EE5" w:rsidRPr="009D2EE5" w14:paraId="0F9A5DFD" w14:textId="77777777" w:rsidTr="004F248F">
        <w:trPr>
          <w:trHeight w:val="462"/>
          <w:jc w:val="center"/>
        </w:trPr>
        <w:tc>
          <w:tcPr>
            <w:tcW w:w="5000" w:type="pct"/>
            <w:gridSpan w:val="6"/>
            <w:shd w:val="clear" w:color="auto" w:fill="2F5496" w:themeFill="accent1" w:themeFillShade="BF"/>
            <w:vAlign w:val="center"/>
          </w:tcPr>
          <w:p w14:paraId="1624749D" w14:textId="77777777" w:rsidR="009D2EE5" w:rsidRPr="0026047C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>Miasto Radymno</w:t>
            </w:r>
          </w:p>
        </w:tc>
      </w:tr>
      <w:tr w:rsidR="008E3CDE" w:rsidRPr="009D2EE5" w14:paraId="73D6A0B0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30147A2B" w14:textId="77777777" w:rsidR="009D2EE5" w:rsidRPr="007E30A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1C9F937F" w14:textId="1015ECBB" w:rsidR="009D2EE5" w:rsidRPr="007E30A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</w:t>
            </w:r>
            <w:r w:rsidR="000D0C4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Różana</w:t>
            </w: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,</w:t>
            </w: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ul. Rynek 23, 37-550 Radymno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30EA3ABE" w14:textId="441C9E9C" w:rsidR="009D2EE5" w:rsidRPr="007E30AA" w:rsidRDefault="007B6B1D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</w:pP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  <w:r w:rsidR="009D2EE5"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-18</w:t>
            </w:r>
            <w:r w:rsidR="00660188"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24DC4911" w14:textId="77777777" w:rsidR="009D2EE5" w:rsidRPr="007E30A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-14</w:t>
            </w: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31EBD3F0" w14:textId="77777777" w:rsidR="009D2EE5" w:rsidRPr="007E30A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3F2E71F5" w14:textId="77777777" w:rsidR="009D2EE5" w:rsidRPr="007E30A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732 779 757</w:t>
            </w:r>
          </w:p>
        </w:tc>
      </w:tr>
      <w:tr w:rsidR="008E3CDE" w:rsidRPr="009D2EE5" w14:paraId="74A71FAD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0BDF743B" w14:textId="77777777" w:rsidR="009D2EE5" w:rsidRPr="007E30A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2.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167AAB51" w14:textId="643A5AEA" w:rsidR="009D2EE5" w:rsidRPr="007E30A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Apteka Leków Gotowych,</w:t>
            </w:r>
          </w:p>
          <w:p w14:paraId="7B0AF885" w14:textId="77777777" w:rsidR="009D2EE5" w:rsidRPr="007E30A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ul. Legionów </w:t>
            </w:r>
            <w:smartTag w:uri="urn:schemas-microsoft-com:office:smarttags" w:element="metricconverter">
              <w:smartTagPr>
                <w:attr w:name="ProductID" w:val="4 a"/>
              </w:smartTagPr>
              <w:r w:rsidRPr="007E30AA">
                <w:rPr>
                  <w:rFonts w:ascii="Times New Roman" w:eastAsia="Times New Roman" w:hAnsi="Times New Roman" w:cs="Times New Roman"/>
                  <w:kern w:val="0"/>
                  <w:sz w:val="23"/>
                  <w:szCs w:val="23"/>
                  <w:lang w:eastAsia="pl-PL"/>
                  <w14:ligatures w14:val="none"/>
                </w:rPr>
                <w:t>4 a</w:t>
              </w:r>
            </w:smartTag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, 37-550 Radymno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6EED0C10" w14:textId="77777777" w:rsidR="009D2EE5" w:rsidRPr="007E30A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-18</w:t>
            </w: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16F4A47F" w14:textId="77777777" w:rsidR="009D2EE5" w:rsidRPr="007E30A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-13</w:t>
            </w: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42575828" w14:textId="77777777" w:rsidR="009D2EE5" w:rsidRPr="007E30A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2BDDBCF7" w14:textId="77777777" w:rsidR="009D2EE5" w:rsidRPr="007E30A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16  </w:t>
            </w:r>
            <w:r w:rsidRPr="007E30A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628 13 75</w:t>
            </w:r>
          </w:p>
        </w:tc>
      </w:tr>
      <w:tr w:rsidR="008E3CDE" w:rsidRPr="009D2EE5" w14:paraId="4ABDACDB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5E441C3D" w14:textId="4E28AB24" w:rsidR="009D2EE5" w:rsidRPr="005C7E5B" w:rsidRDefault="004F6757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3</w:t>
            </w:r>
            <w:r w:rsidR="009D2EE5"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75FC3C0E" w14:textId="77777777" w:rsidR="009D2EE5" w:rsidRPr="005C7E5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Apteka Różana,</w:t>
            </w:r>
          </w:p>
          <w:p w14:paraId="6898D481" w14:textId="77777777" w:rsidR="009D2EE5" w:rsidRPr="005C7E5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ul. Rynek 11, 37-550 Radymno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4A1D3699" w14:textId="77777777" w:rsidR="009D2EE5" w:rsidRPr="005C7E5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-21</w:t>
            </w:r>
            <w:r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5DC46E56" w14:textId="77777777" w:rsidR="009D2EE5" w:rsidRPr="005C7E5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-16</w:t>
            </w:r>
            <w:r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53C9C284" w14:textId="77777777" w:rsidR="009D2EE5" w:rsidRPr="005C7E5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7E3823A8" w14:textId="77777777" w:rsidR="009D2EE5" w:rsidRPr="005C7E5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</w:t>
            </w:r>
          </w:p>
          <w:p w14:paraId="4ABCDED7" w14:textId="77777777" w:rsidR="009D2EE5" w:rsidRPr="005C7E5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C7E5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307 32 75</w:t>
            </w:r>
          </w:p>
        </w:tc>
      </w:tr>
      <w:tr w:rsidR="008E3CDE" w:rsidRPr="009D2EE5" w14:paraId="4413095F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699D23B9" w14:textId="1E48FC85" w:rsidR="009D2EE5" w:rsidRPr="004006C4" w:rsidRDefault="004F6757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4</w:t>
            </w:r>
            <w:r w:rsidR="009D2EE5"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4C706C10" w14:textId="77777777" w:rsidR="009D2EE5" w:rsidRPr="004006C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Nasza Apteka,</w:t>
            </w:r>
          </w:p>
          <w:p w14:paraId="0FEE8552" w14:textId="77777777" w:rsidR="009D2EE5" w:rsidRPr="004006C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ul. Lwowska 9, 37-550 Radymno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4C7D56A8" w14:textId="77777777" w:rsidR="009D2EE5" w:rsidRPr="004006C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-20</w:t>
            </w:r>
            <w:r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7F7249E3" w14:textId="77777777" w:rsidR="009D2EE5" w:rsidRPr="004006C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-17</w:t>
            </w:r>
            <w:r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5E898804" w14:textId="77777777" w:rsidR="009D2EE5" w:rsidRPr="004006C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5D33F9B6" w14:textId="77777777" w:rsidR="009D2EE5" w:rsidRPr="004006C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</w:t>
            </w:r>
          </w:p>
          <w:p w14:paraId="2DFFA96A" w14:textId="77777777" w:rsidR="009D2EE5" w:rsidRPr="004006C4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4006C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679 49 78</w:t>
            </w:r>
          </w:p>
        </w:tc>
      </w:tr>
      <w:tr w:rsidR="009D2EE5" w:rsidRPr="009D2EE5" w14:paraId="2EDB13BE" w14:textId="77777777" w:rsidTr="004F248F">
        <w:trPr>
          <w:cantSplit/>
          <w:trHeight w:val="454"/>
          <w:jc w:val="center"/>
        </w:trPr>
        <w:tc>
          <w:tcPr>
            <w:tcW w:w="5000" w:type="pct"/>
            <w:gridSpan w:val="6"/>
            <w:shd w:val="clear" w:color="auto" w:fill="2F5496" w:themeFill="accent1" w:themeFillShade="BF"/>
            <w:vAlign w:val="center"/>
          </w:tcPr>
          <w:p w14:paraId="295B4E64" w14:textId="77777777" w:rsidR="009D2EE5" w:rsidRPr="00DB1EC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>Gmina Chłopice</w:t>
            </w:r>
          </w:p>
        </w:tc>
      </w:tr>
      <w:tr w:rsidR="008E3CDE" w:rsidRPr="009D2EE5" w14:paraId="730C8081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25912975" w14:textId="77777777" w:rsidR="009D2EE5" w:rsidRPr="00DB1EC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4CF02147" w14:textId="77777777" w:rsidR="009D2EE5" w:rsidRPr="00DB1EC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Apteka mgr farm. Zofia Gaweł,</w:t>
            </w:r>
          </w:p>
          <w:p w14:paraId="33398E57" w14:textId="77777777" w:rsidR="009D2EE5" w:rsidRPr="00DB1EC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Chłopice 235, 37-561 Chłopice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42166883" w14:textId="77777777" w:rsidR="009D2EE5" w:rsidRPr="00DB1EC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Pn., Wt., Śr.</w:t>
            </w:r>
          </w:p>
          <w:p w14:paraId="70B43950" w14:textId="77777777" w:rsidR="009D2EE5" w:rsidRPr="00DB1EC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-16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</w:p>
          <w:p w14:paraId="4D079617" w14:textId="77777777" w:rsidR="009D2EE5" w:rsidRPr="00DB1EC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Cz., Pt.</w:t>
            </w:r>
          </w:p>
          <w:p w14:paraId="3715DD14" w14:textId="77777777" w:rsidR="009D2EE5" w:rsidRPr="00DB1EC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-15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5CCF113F" w14:textId="77777777" w:rsidR="009D2EE5" w:rsidRPr="00DB1EC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0ED57495" w14:textId="77777777" w:rsidR="009D2EE5" w:rsidRPr="00DB1EC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2DE631AD" w14:textId="77777777" w:rsidR="009D2EE5" w:rsidRPr="00DB1EC9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607 440 705</w:t>
            </w:r>
          </w:p>
        </w:tc>
      </w:tr>
      <w:tr w:rsidR="00727C7C" w:rsidRPr="009D2EE5" w14:paraId="11773556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02C77356" w14:textId="063D3F51" w:rsidR="00727C7C" w:rsidRPr="00727C7C" w:rsidRDefault="00727C7C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27C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2.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661B9197" w14:textId="77777777" w:rsidR="00727C7C" w:rsidRPr="00727C7C" w:rsidRDefault="00727C7C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27C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Punkt apteczny Różana, </w:t>
            </w:r>
          </w:p>
          <w:p w14:paraId="38A05853" w14:textId="5E0655A1" w:rsidR="00727C7C" w:rsidRPr="00727C7C" w:rsidRDefault="00727C7C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727C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Łowce 147, </w:t>
            </w:r>
            <w:r w:rsidR="000919EF" w:rsidRPr="000919E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37-561 Chłopice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7A6936D3" w14:textId="1197F75D" w:rsidR="00727C7C" w:rsidRPr="0026047C" w:rsidRDefault="00727C7C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F10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CF10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CF10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6</w:t>
            </w:r>
            <w:r w:rsidRPr="00CF10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31694938" w14:textId="09B190E2" w:rsidR="00727C7C" w:rsidRPr="0026047C" w:rsidRDefault="00727C7C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2F2AB9E5" w14:textId="7C0FF581" w:rsidR="00727C7C" w:rsidRPr="0026047C" w:rsidRDefault="00727C7C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152A43C9" w14:textId="15DE7FD5" w:rsidR="00727C7C" w:rsidRPr="00C7417E" w:rsidRDefault="0091361E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7417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577 726 779</w:t>
            </w:r>
          </w:p>
        </w:tc>
      </w:tr>
      <w:tr w:rsidR="009D2EE5" w:rsidRPr="009D2EE5" w14:paraId="26771A60" w14:textId="77777777" w:rsidTr="004F248F">
        <w:trPr>
          <w:cantSplit/>
          <w:trHeight w:val="454"/>
          <w:jc w:val="center"/>
        </w:trPr>
        <w:tc>
          <w:tcPr>
            <w:tcW w:w="5000" w:type="pct"/>
            <w:gridSpan w:val="6"/>
            <w:shd w:val="clear" w:color="auto" w:fill="2F5496" w:themeFill="accent1" w:themeFillShade="BF"/>
            <w:vAlign w:val="center"/>
          </w:tcPr>
          <w:p w14:paraId="607FEB6A" w14:textId="795D945D" w:rsidR="009D2EE5" w:rsidRPr="006E058B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 xml:space="preserve">Gmina </w:t>
            </w:r>
            <w:r w:rsidR="00E60D77" w:rsidRPr="00B25402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>Jarosław</w:t>
            </w:r>
          </w:p>
        </w:tc>
      </w:tr>
      <w:tr w:rsidR="008E3CDE" w:rsidRPr="009D2EE5" w14:paraId="10AF7844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23B98AF" w14:textId="77777777" w:rsidR="009D2EE5" w:rsidRPr="003F044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F04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64609060" w14:textId="77777777" w:rsidR="003F044E" w:rsidRPr="003F044E" w:rsidRDefault="003F044E" w:rsidP="003F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F04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Punkt Apteczny Kraina Leków,</w:t>
            </w:r>
          </w:p>
          <w:p w14:paraId="2F5939B4" w14:textId="678FAC8E" w:rsidR="009D2EE5" w:rsidRPr="003F044E" w:rsidRDefault="003F044E" w:rsidP="003F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F04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Wólka Pełkińska 128 C, </w:t>
            </w:r>
            <w:r w:rsidRPr="003F04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37-511 Wólka Pełkińska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14DC41EF" w14:textId="2FB277C3" w:rsidR="009D2EE5" w:rsidRPr="003F044E" w:rsidRDefault="003F044E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F044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3F044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00</w:t>
            </w:r>
            <w:r w:rsidRPr="003F044E">
              <w:rPr>
                <w:rFonts w:ascii="Times New Roman" w:hAnsi="Times New Roman" w:cs="Times New Roman"/>
                <w:sz w:val="23"/>
                <w:szCs w:val="23"/>
              </w:rPr>
              <w:t>-15</w:t>
            </w:r>
            <w:r w:rsidRPr="003F044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60DA1AB4" w14:textId="77777777" w:rsidR="009D2EE5" w:rsidRPr="003F044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F04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2A3F6407" w14:textId="77777777" w:rsidR="009D2EE5" w:rsidRPr="003F044E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F04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5CED24F3" w14:textId="119ADAA8" w:rsidR="009D2EE5" w:rsidRPr="003F044E" w:rsidRDefault="003F044E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F044E">
              <w:rPr>
                <w:rFonts w:ascii="Times New Roman" w:hAnsi="Times New Roman" w:cs="Times New Roman"/>
                <w:sz w:val="23"/>
                <w:szCs w:val="23"/>
              </w:rPr>
              <w:t>605 506 522</w:t>
            </w:r>
          </w:p>
        </w:tc>
      </w:tr>
      <w:tr w:rsidR="00CF59C9" w:rsidRPr="009D2EE5" w14:paraId="05DC3750" w14:textId="77777777" w:rsidTr="004F248F">
        <w:trPr>
          <w:trHeight w:val="511"/>
          <w:jc w:val="center"/>
        </w:trPr>
        <w:tc>
          <w:tcPr>
            <w:tcW w:w="5000" w:type="pct"/>
            <w:gridSpan w:val="6"/>
            <w:shd w:val="clear" w:color="auto" w:fill="2F5496" w:themeFill="accent1" w:themeFillShade="BF"/>
            <w:vAlign w:val="center"/>
          </w:tcPr>
          <w:p w14:paraId="05A42997" w14:textId="59F15C66" w:rsidR="00CF59C9" w:rsidRPr="006E058B" w:rsidRDefault="00CF59C9" w:rsidP="00B7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 xml:space="preserve">Gmina </w:t>
            </w:r>
            <w:r w:rsidR="00E60D77" w:rsidRPr="00B25402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>Laszki</w:t>
            </w:r>
          </w:p>
        </w:tc>
      </w:tr>
      <w:tr w:rsidR="00CF59C9" w:rsidRPr="009D2EE5" w14:paraId="0109DD36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34CC8E32" w14:textId="3DC8C110" w:rsidR="00CF59C9" w:rsidRPr="00CF59C9" w:rsidRDefault="00CF59C9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F59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5F6CC166" w14:textId="77777777" w:rsidR="00E60D77" w:rsidRPr="006E058B" w:rsidRDefault="00E60D77" w:rsidP="00E6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Apteka Melisa,</w:t>
            </w:r>
          </w:p>
          <w:p w14:paraId="2677D428" w14:textId="6A4444FD" w:rsidR="00CF59C9" w:rsidRPr="00CF59C9" w:rsidRDefault="00E60D77" w:rsidP="00E6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Laszki 35 A, 37-543 Laszki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5FE36B9C" w14:textId="77777777" w:rsidR="00E60D77" w:rsidRPr="006E058B" w:rsidRDefault="00E60D77" w:rsidP="00E6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Pn. 8</w:t>
            </w: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-18</w:t>
            </w: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  <w:p w14:paraId="32A42A1C" w14:textId="77777777" w:rsidR="00E60D77" w:rsidRPr="006E058B" w:rsidRDefault="00E60D77" w:rsidP="00E6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Wt., Śr., Czw., Pt.</w:t>
            </w:r>
          </w:p>
          <w:p w14:paraId="5E12BAA7" w14:textId="5EF03BA7" w:rsidR="00CF59C9" w:rsidRPr="00143498" w:rsidRDefault="00E60D77" w:rsidP="00E6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-17</w:t>
            </w: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30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0F8F7462" w14:textId="3F9D6D53" w:rsidR="00CF59C9" w:rsidRPr="00CF59C9" w:rsidRDefault="00CF59C9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F59C9">
              <w:rPr>
                <w:rFonts w:ascii="Times New Roman" w:hAnsi="Times New Roman" w:cs="Times New Roman"/>
                <w:sz w:val="23"/>
                <w:szCs w:val="23"/>
              </w:rPr>
              <w:t>Nieczynne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0D7093AB" w14:textId="340504FF" w:rsidR="00CF59C9" w:rsidRPr="00CF59C9" w:rsidRDefault="00CF59C9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F59C9">
              <w:rPr>
                <w:rFonts w:ascii="Times New Roman" w:hAnsi="Times New Roman" w:cs="Times New Roman"/>
                <w:sz w:val="23"/>
                <w:szCs w:val="23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32DDC636" w14:textId="03D916BF" w:rsidR="00CF59C9" w:rsidRPr="00CF59C9" w:rsidRDefault="00E60D77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</w:t>
            </w:r>
            <w:r w:rsidRPr="006E05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621 86 93</w:t>
            </w:r>
          </w:p>
        </w:tc>
      </w:tr>
      <w:tr w:rsidR="009D2EE5" w:rsidRPr="009D2EE5" w14:paraId="03F05587" w14:textId="77777777" w:rsidTr="00B25402">
        <w:trPr>
          <w:cantSplit/>
          <w:trHeight w:val="454"/>
          <w:jc w:val="center"/>
        </w:trPr>
        <w:tc>
          <w:tcPr>
            <w:tcW w:w="5000" w:type="pct"/>
            <w:gridSpan w:val="6"/>
            <w:shd w:val="clear" w:color="auto" w:fill="2F5496" w:themeFill="accent1" w:themeFillShade="BF"/>
            <w:vAlign w:val="center"/>
          </w:tcPr>
          <w:p w14:paraId="36A57117" w14:textId="77777777" w:rsidR="009D2EE5" w:rsidRPr="00CF102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>Gmina Rokietnica</w:t>
            </w:r>
          </w:p>
        </w:tc>
      </w:tr>
      <w:tr w:rsidR="008E3CDE" w:rsidRPr="009D2EE5" w14:paraId="1A0F10DB" w14:textId="77777777" w:rsidTr="004F248F">
        <w:trPr>
          <w:trHeight w:val="567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360DCB2C" w14:textId="77777777" w:rsidR="009D2EE5" w:rsidRPr="00CF102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F10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4A383A7D" w14:textId="77777777" w:rsidR="009D2EE5" w:rsidRPr="00CF102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F10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Apteka Horbowy,</w:t>
            </w:r>
          </w:p>
          <w:p w14:paraId="6A28AFA4" w14:textId="77777777" w:rsidR="009D2EE5" w:rsidRPr="00CF102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F10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Rokietnica 645, 37-562 Rokietnica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75F61243" w14:textId="104B4394" w:rsidR="00576926" w:rsidRPr="00DB1EC9" w:rsidRDefault="00576926" w:rsidP="0057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Pn., 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Śr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.,</w:t>
            </w:r>
          </w:p>
          <w:p w14:paraId="7C2789E6" w14:textId="0A4D7CAF" w:rsidR="00576926" w:rsidRPr="00DB1EC9" w:rsidRDefault="00576926" w:rsidP="0057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</w:t>
            </w:r>
            <w:r w:rsidR="0028269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</w:t>
            </w:r>
            <w:r w:rsidR="0028269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</w:t>
            </w:r>
          </w:p>
          <w:p w14:paraId="13E23C9C" w14:textId="6149D35E" w:rsidR="00576926" w:rsidRPr="00DB1EC9" w:rsidRDefault="00576926" w:rsidP="0057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Wt., 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Cz., Pt.</w:t>
            </w:r>
          </w:p>
          <w:p w14:paraId="35E70570" w14:textId="463E620B" w:rsidR="009D2EE5" w:rsidRPr="00CF102A" w:rsidRDefault="00576926" w:rsidP="0057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DB1E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7AC871E0" w14:textId="77777777" w:rsidR="009D2EE5" w:rsidRPr="00CF102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F10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76C5968F" w14:textId="77777777" w:rsidR="009D2EE5" w:rsidRPr="00CF102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F10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152DD347" w14:textId="77777777" w:rsidR="009D2EE5" w:rsidRPr="00CF102A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CF10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16  </w:t>
            </w:r>
            <w:r w:rsidRPr="00CF10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622 13 81</w:t>
            </w:r>
          </w:p>
        </w:tc>
      </w:tr>
      <w:tr w:rsidR="009D2EE5" w:rsidRPr="009D2EE5" w14:paraId="37E00087" w14:textId="77777777" w:rsidTr="004F248F">
        <w:trPr>
          <w:cantSplit/>
          <w:trHeight w:val="454"/>
          <w:jc w:val="center"/>
        </w:trPr>
        <w:tc>
          <w:tcPr>
            <w:tcW w:w="5000" w:type="pct"/>
            <w:gridSpan w:val="6"/>
            <w:shd w:val="clear" w:color="auto" w:fill="2F5496" w:themeFill="accent1" w:themeFillShade="BF"/>
            <w:vAlign w:val="center"/>
          </w:tcPr>
          <w:p w14:paraId="11279DDE" w14:textId="77777777" w:rsidR="009D2EE5" w:rsidRPr="0026047C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B25402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3"/>
                <w:szCs w:val="23"/>
                <w:lang w:eastAsia="pl-PL"/>
                <w14:ligatures w14:val="none"/>
              </w:rPr>
              <w:t>Gmina Wiązownica</w:t>
            </w:r>
          </w:p>
        </w:tc>
      </w:tr>
      <w:tr w:rsidR="008E3CDE" w:rsidRPr="009D2EE5" w14:paraId="14174B2B" w14:textId="77777777" w:rsidTr="004F248F">
        <w:trPr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2780FB55" w14:textId="77777777" w:rsidR="009D2EE5" w:rsidRPr="0004094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1A36BFE0" w14:textId="77777777" w:rsidR="009D2EE5" w:rsidRPr="0004094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Apteka DANFARM, </w:t>
            </w:r>
          </w:p>
          <w:p w14:paraId="416BBF9A" w14:textId="77777777" w:rsidR="009D2EE5" w:rsidRPr="0004094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Szówsko, ul. Sportowa 7, </w:t>
            </w:r>
            <w:r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37-522 Wiązownica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5DA25EDF" w14:textId="0473E066" w:rsidR="009D2EE5" w:rsidRPr="0004094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7</w:t>
            </w:r>
            <w:r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</w:t>
            </w:r>
            <w:r w:rsidR="00DC4B7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</w:t>
            </w:r>
            <w:r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-19</w:t>
            </w:r>
            <w:r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391E6861" w14:textId="50BB0941" w:rsidR="009D2EE5" w:rsidRPr="00040942" w:rsidRDefault="00DC4B7D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</w:t>
            </w:r>
            <w:r w:rsidR="009D2EE5"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</w:t>
            </w:r>
            <w:r w:rsidR="009D2EE5"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5</w:t>
            </w:r>
            <w:r w:rsidR="009D2EE5"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5E972322" w14:textId="77777777" w:rsidR="009D2EE5" w:rsidRPr="0004094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672BBDA5" w14:textId="77777777" w:rsidR="009D2EE5" w:rsidRPr="00040942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16  </w:t>
            </w:r>
            <w:r w:rsidRPr="0004094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623 32 55</w:t>
            </w:r>
          </w:p>
        </w:tc>
      </w:tr>
      <w:tr w:rsidR="008E3CDE" w:rsidRPr="009D2EE5" w14:paraId="4C6C05F1" w14:textId="77777777" w:rsidTr="004F248F">
        <w:trPr>
          <w:trHeight w:val="64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57458780" w14:textId="4514BEF4" w:rsidR="009D2EE5" w:rsidRPr="0026047C" w:rsidRDefault="00990177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2</w:t>
            </w:r>
            <w:r w:rsidR="009D2EE5"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216C2240" w14:textId="4A38B480" w:rsidR="009D2EE5" w:rsidRPr="0026047C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Apteka</w:t>
            </w:r>
            <w:r w:rsidR="0026047C"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 </w:t>
            </w:r>
            <w:r w:rsidR="008A58C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Rodzinna</w:t>
            </w:r>
            <w:r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,</w:t>
            </w:r>
          </w:p>
          <w:p w14:paraId="4C6AC88B" w14:textId="77777777" w:rsidR="009D2EE5" w:rsidRPr="0026047C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ul. Jaśminowa 2, 37-522 Wiązownica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379C476D" w14:textId="4FA898E4" w:rsidR="009D2EE5" w:rsidRPr="0026047C" w:rsidRDefault="00037B81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8</w:t>
            </w:r>
            <w:r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  <w:r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-1</w:t>
            </w:r>
            <w:r w:rsidR="0026047C"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6</w:t>
            </w:r>
            <w:r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016CECA7" w14:textId="54E2C806" w:rsidR="009D2EE5" w:rsidRPr="0026047C" w:rsidRDefault="00037B81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4ABF8428" w14:textId="77777777" w:rsidR="009D2EE5" w:rsidRPr="0026047C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303DC2EF" w14:textId="77777777" w:rsidR="009D2EE5" w:rsidRPr="0026047C" w:rsidRDefault="009D2EE5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6047C">
              <w:rPr>
                <w:rFonts w:ascii="Times New Roman" w:eastAsia="Times New Roman" w:hAnsi="Times New Roman" w:cs="Times New Roman"/>
                <w:bCs/>
                <w:iCs/>
                <w:kern w:val="0"/>
                <w:sz w:val="23"/>
                <w:szCs w:val="23"/>
                <w:lang w:eastAsia="pl-PL"/>
                <w14:ligatures w14:val="none"/>
              </w:rPr>
              <w:t>723 282 296</w:t>
            </w:r>
          </w:p>
        </w:tc>
      </w:tr>
      <w:tr w:rsidR="00737AD8" w:rsidRPr="009D2EE5" w14:paraId="0C3B1540" w14:textId="77777777" w:rsidTr="004F248F">
        <w:trPr>
          <w:trHeight w:val="64"/>
          <w:jc w:val="center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5D19FE74" w14:textId="28554B63" w:rsidR="00737AD8" w:rsidRPr="0026047C" w:rsidRDefault="00737AD8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3.</w:t>
            </w:r>
          </w:p>
        </w:tc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49438D4B" w14:textId="40606BA9" w:rsidR="00737AD8" w:rsidRPr="0026047C" w:rsidRDefault="00737AD8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Punkt Apteczny, 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Zapałów 141, 37-544 Zapałów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3F905854" w14:textId="1FEF1D90" w:rsidR="00737AD8" w:rsidRPr="00F74754" w:rsidRDefault="00C47DF8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F74754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F7475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00</w:t>
            </w:r>
            <w:r w:rsidRPr="00F74754">
              <w:rPr>
                <w:rFonts w:ascii="Times New Roman" w:hAnsi="Times New Roman" w:cs="Times New Roman"/>
                <w:sz w:val="23"/>
                <w:szCs w:val="23"/>
              </w:rPr>
              <w:t>-1</w:t>
            </w:r>
            <w:r w:rsidR="004800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7475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1F995F71" w14:textId="271C2BDE" w:rsidR="00737AD8" w:rsidRPr="0026047C" w:rsidRDefault="00B647E4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59EF2C1E" w14:textId="1288D9E7" w:rsidR="00737AD8" w:rsidRPr="0026047C" w:rsidRDefault="00B647E4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26047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Nieczynne</w:t>
            </w: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477C7256" w14:textId="4322EDB5" w:rsidR="00737AD8" w:rsidRPr="00B647E4" w:rsidRDefault="00B647E4" w:rsidP="009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3"/>
                <w:szCs w:val="23"/>
                <w:lang w:eastAsia="pl-PL"/>
                <w14:ligatures w14:val="none"/>
              </w:rPr>
            </w:pPr>
            <w:r w:rsidRPr="00B647E4">
              <w:rPr>
                <w:rFonts w:ascii="Times New Roman" w:hAnsi="Times New Roman" w:cs="Times New Roman"/>
                <w:sz w:val="23"/>
                <w:szCs w:val="23"/>
              </w:rPr>
              <w:t>16  </w:t>
            </w:r>
            <w:r w:rsidRPr="00B647E4">
              <w:rPr>
                <w:rFonts w:ascii="Times New Roman" w:hAnsi="Times New Roman" w:cs="Times New Roman"/>
                <w:sz w:val="23"/>
                <w:szCs w:val="23"/>
              </w:rPr>
              <w:br/>
              <w:t>628 62 49</w:t>
            </w:r>
          </w:p>
        </w:tc>
      </w:tr>
    </w:tbl>
    <w:p w14:paraId="1E1F1E8E" w14:textId="7FB9587C" w:rsidR="0026047C" w:rsidRPr="005633AF" w:rsidRDefault="005061D9" w:rsidP="00B25402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633A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Opracowanie własne Wydział Edukacji i Spraw Społecznych</w:t>
      </w:r>
      <w:r w:rsidR="00C1256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zgodnie z danymi z aptek ogólnodostępnych.</w:t>
      </w:r>
    </w:p>
    <w:p w14:paraId="484AB3D0" w14:textId="77777777" w:rsidR="00B25402" w:rsidRPr="005633AF" w:rsidRDefault="00B25402" w:rsidP="00B25402">
      <w:pPr>
        <w:spacing w:after="0" w:line="360" w:lineRule="auto"/>
        <w:rPr>
          <w:rFonts w:ascii="Times New Roman" w:hAnsi="Times New Roman" w:cs="Times New Roman"/>
          <w:sz w:val="2"/>
          <w:szCs w:val="2"/>
          <w:shd w:val="clear" w:color="auto" w:fill="FFFFFF"/>
        </w:rPr>
      </w:pPr>
    </w:p>
    <w:p w14:paraId="213E249D" w14:textId="77777777" w:rsidR="00157352" w:rsidRPr="00157352" w:rsidRDefault="00157352" w:rsidP="00AA5C9D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6"/>
          <w:szCs w:val="6"/>
          <w14:ligatures w14:val="none"/>
        </w:rPr>
      </w:pPr>
    </w:p>
    <w:sectPr w:rsidR="00157352" w:rsidRPr="00157352" w:rsidSect="004E79F5">
      <w:footerReference w:type="default" r:id="rId6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64EE" w14:textId="77777777" w:rsidR="00641BC6" w:rsidRDefault="00641BC6" w:rsidP="00CF4348">
      <w:pPr>
        <w:spacing w:after="0" w:line="240" w:lineRule="auto"/>
      </w:pPr>
      <w:r>
        <w:separator/>
      </w:r>
    </w:p>
  </w:endnote>
  <w:endnote w:type="continuationSeparator" w:id="0">
    <w:p w14:paraId="0D0D41BB" w14:textId="77777777" w:rsidR="00641BC6" w:rsidRDefault="00641BC6" w:rsidP="00CF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144909"/>
      <w:docPartObj>
        <w:docPartGallery w:val="Page Numbers (Bottom of Page)"/>
        <w:docPartUnique/>
      </w:docPartObj>
    </w:sdtPr>
    <w:sdtContent>
      <w:p w14:paraId="2A0A4A2A" w14:textId="148D518E" w:rsidR="002824EF" w:rsidRDefault="002824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45749" w14:textId="77777777" w:rsidR="002824EF" w:rsidRDefault="002824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BAAB" w14:textId="77777777" w:rsidR="00641BC6" w:rsidRDefault="00641BC6" w:rsidP="00CF4348">
      <w:pPr>
        <w:spacing w:after="0" w:line="240" w:lineRule="auto"/>
      </w:pPr>
      <w:r>
        <w:separator/>
      </w:r>
    </w:p>
  </w:footnote>
  <w:footnote w:type="continuationSeparator" w:id="0">
    <w:p w14:paraId="1BE10407" w14:textId="77777777" w:rsidR="00641BC6" w:rsidRDefault="00641BC6" w:rsidP="00CF4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37"/>
    <w:rsid w:val="00000680"/>
    <w:rsid w:val="00000A0F"/>
    <w:rsid w:val="00016E1E"/>
    <w:rsid w:val="00017FEC"/>
    <w:rsid w:val="00021AEA"/>
    <w:rsid w:val="00022D70"/>
    <w:rsid w:val="0003218B"/>
    <w:rsid w:val="00035683"/>
    <w:rsid w:val="00035F17"/>
    <w:rsid w:val="00036819"/>
    <w:rsid w:val="00037B81"/>
    <w:rsid w:val="00040942"/>
    <w:rsid w:val="00040943"/>
    <w:rsid w:val="0004423A"/>
    <w:rsid w:val="00057099"/>
    <w:rsid w:val="00064C05"/>
    <w:rsid w:val="0007152C"/>
    <w:rsid w:val="0007709D"/>
    <w:rsid w:val="000908A8"/>
    <w:rsid w:val="000919EF"/>
    <w:rsid w:val="0009594E"/>
    <w:rsid w:val="000A29A2"/>
    <w:rsid w:val="000B3F37"/>
    <w:rsid w:val="000B4F93"/>
    <w:rsid w:val="000B68B3"/>
    <w:rsid w:val="000C456A"/>
    <w:rsid w:val="000D0C4C"/>
    <w:rsid w:val="000D0F52"/>
    <w:rsid w:val="000E21F5"/>
    <w:rsid w:val="000E455B"/>
    <w:rsid w:val="00101C95"/>
    <w:rsid w:val="00110AAF"/>
    <w:rsid w:val="00116EE3"/>
    <w:rsid w:val="00122DF0"/>
    <w:rsid w:val="00125D72"/>
    <w:rsid w:val="00130005"/>
    <w:rsid w:val="00134A12"/>
    <w:rsid w:val="00135690"/>
    <w:rsid w:val="00143498"/>
    <w:rsid w:val="00146BBD"/>
    <w:rsid w:val="001472C8"/>
    <w:rsid w:val="00151CD9"/>
    <w:rsid w:val="00154315"/>
    <w:rsid w:val="0015644E"/>
    <w:rsid w:val="00157352"/>
    <w:rsid w:val="00166C18"/>
    <w:rsid w:val="001678C1"/>
    <w:rsid w:val="00172947"/>
    <w:rsid w:val="00181A6B"/>
    <w:rsid w:val="0018500E"/>
    <w:rsid w:val="00191360"/>
    <w:rsid w:val="001936DD"/>
    <w:rsid w:val="0019597D"/>
    <w:rsid w:val="001B14E2"/>
    <w:rsid w:val="001B4403"/>
    <w:rsid w:val="001C03D2"/>
    <w:rsid w:val="001C16E6"/>
    <w:rsid w:val="001C17E8"/>
    <w:rsid w:val="001C2546"/>
    <w:rsid w:val="001D2AD3"/>
    <w:rsid w:val="001D7AE1"/>
    <w:rsid w:val="001E0647"/>
    <w:rsid w:val="001E1776"/>
    <w:rsid w:val="001E5B80"/>
    <w:rsid w:val="001F1207"/>
    <w:rsid w:val="001F310B"/>
    <w:rsid w:val="001F327C"/>
    <w:rsid w:val="00205582"/>
    <w:rsid w:val="002068EA"/>
    <w:rsid w:val="00213E93"/>
    <w:rsid w:val="00216FE9"/>
    <w:rsid w:val="002213F1"/>
    <w:rsid w:val="002259A7"/>
    <w:rsid w:val="00226991"/>
    <w:rsid w:val="002306E7"/>
    <w:rsid w:val="0026047C"/>
    <w:rsid w:val="002611AC"/>
    <w:rsid w:val="00263431"/>
    <w:rsid w:val="00263ABE"/>
    <w:rsid w:val="00271457"/>
    <w:rsid w:val="00274A41"/>
    <w:rsid w:val="00277192"/>
    <w:rsid w:val="00277605"/>
    <w:rsid w:val="002779A5"/>
    <w:rsid w:val="00281828"/>
    <w:rsid w:val="00281FBC"/>
    <w:rsid w:val="002824EF"/>
    <w:rsid w:val="00282694"/>
    <w:rsid w:val="00283873"/>
    <w:rsid w:val="0028706C"/>
    <w:rsid w:val="00287747"/>
    <w:rsid w:val="002922A8"/>
    <w:rsid w:val="002A3320"/>
    <w:rsid w:val="002A4630"/>
    <w:rsid w:val="002B37D8"/>
    <w:rsid w:val="002C1897"/>
    <w:rsid w:val="002C2D69"/>
    <w:rsid w:val="002C540D"/>
    <w:rsid w:val="002C7738"/>
    <w:rsid w:val="002D3324"/>
    <w:rsid w:val="002D498E"/>
    <w:rsid w:val="002E1146"/>
    <w:rsid w:val="002E57E0"/>
    <w:rsid w:val="002F7231"/>
    <w:rsid w:val="002F7B9A"/>
    <w:rsid w:val="00307FE4"/>
    <w:rsid w:val="00310BA0"/>
    <w:rsid w:val="003127F5"/>
    <w:rsid w:val="0032099C"/>
    <w:rsid w:val="00323A3C"/>
    <w:rsid w:val="003243C2"/>
    <w:rsid w:val="00330460"/>
    <w:rsid w:val="00330C1B"/>
    <w:rsid w:val="003441B5"/>
    <w:rsid w:val="00344CBB"/>
    <w:rsid w:val="00346D34"/>
    <w:rsid w:val="003475D1"/>
    <w:rsid w:val="00352EE6"/>
    <w:rsid w:val="00353008"/>
    <w:rsid w:val="0035798E"/>
    <w:rsid w:val="0036609D"/>
    <w:rsid w:val="003737D2"/>
    <w:rsid w:val="00381453"/>
    <w:rsid w:val="0038175A"/>
    <w:rsid w:val="00383273"/>
    <w:rsid w:val="0039660E"/>
    <w:rsid w:val="003A3D5B"/>
    <w:rsid w:val="003A439B"/>
    <w:rsid w:val="003A5F50"/>
    <w:rsid w:val="003B05AE"/>
    <w:rsid w:val="003B161B"/>
    <w:rsid w:val="003B5219"/>
    <w:rsid w:val="003C252E"/>
    <w:rsid w:val="003D2DA5"/>
    <w:rsid w:val="003E137B"/>
    <w:rsid w:val="003E325A"/>
    <w:rsid w:val="003F044E"/>
    <w:rsid w:val="004006C4"/>
    <w:rsid w:val="00407CBF"/>
    <w:rsid w:val="00413004"/>
    <w:rsid w:val="00415E96"/>
    <w:rsid w:val="0041628E"/>
    <w:rsid w:val="004226B2"/>
    <w:rsid w:val="00435BE3"/>
    <w:rsid w:val="00441301"/>
    <w:rsid w:val="00444AEB"/>
    <w:rsid w:val="00446E11"/>
    <w:rsid w:val="00453027"/>
    <w:rsid w:val="004539FC"/>
    <w:rsid w:val="0045557B"/>
    <w:rsid w:val="0046114E"/>
    <w:rsid w:val="004672B8"/>
    <w:rsid w:val="00473FC9"/>
    <w:rsid w:val="004762BC"/>
    <w:rsid w:val="004766DA"/>
    <w:rsid w:val="00480012"/>
    <w:rsid w:val="00487AA5"/>
    <w:rsid w:val="00492BFF"/>
    <w:rsid w:val="004A0740"/>
    <w:rsid w:val="004A640B"/>
    <w:rsid w:val="004A70DA"/>
    <w:rsid w:val="004A73B0"/>
    <w:rsid w:val="004B7C02"/>
    <w:rsid w:val="004C4E43"/>
    <w:rsid w:val="004D1D24"/>
    <w:rsid w:val="004E11DD"/>
    <w:rsid w:val="004E13A1"/>
    <w:rsid w:val="004E79F5"/>
    <w:rsid w:val="004F248F"/>
    <w:rsid w:val="004F6757"/>
    <w:rsid w:val="004F735A"/>
    <w:rsid w:val="005016D6"/>
    <w:rsid w:val="005061D9"/>
    <w:rsid w:val="0051438F"/>
    <w:rsid w:val="00516B28"/>
    <w:rsid w:val="005252CB"/>
    <w:rsid w:val="0052597F"/>
    <w:rsid w:val="00532B42"/>
    <w:rsid w:val="005354D0"/>
    <w:rsid w:val="00535A19"/>
    <w:rsid w:val="00546D2F"/>
    <w:rsid w:val="00551E89"/>
    <w:rsid w:val="0055640F"/>
    <w:rsid w:val="005633AF"/>
    <w:rsid w:val="005749D7"/>
    <w:rsid w:val="00576926"/>
    <w:rsid w:val="00584695"/>
    <w:rsid w:val="0059699C"/>
    <w:rsid w:val="005A711E"/>
    <w:rsid w:val="005B45BA"/>
    <w:rsid w:val="005C13A2"/>
    <w:rsid w:val="005C3C59"/>
    <w:rsid w:val="005C7E5B"/>
    <w:rsid w:val="005D024C"/>
    <w:rsid w:val="005D0F90"/>
    <w:rsid w:val="005E1B26"/>
    <w:rsid w:val="005F3C50"/>
    <w:rsid w:val="00600F4A"/>
    <w:rsid w:val="00601FFD"/>
    <w:rsid w:val="00602B7C"/>
    <w:rsid w:val="006050A3"/>
    <w:rsid w:val="0060758C"/>
    <w:rsid w:val="0061150F"/>
    <w:rsid w:val="00614848"/>
    <w:rsid w:val="006249A5"/>
    <w:rsid w:val="00624CB3"/>
    <w:rsid w:val="00624D81"/>
    <w:rsid w:val="006254B2"/>
    <w:rsid w:val="00627B96"/>
    <w:rsid w:val="00630337"/>
    <w:rsid w:val="006339DA"/>
    <w:rsid w:val="00641BC6"/>
    <w:rsid w:val="00646B06"/>
    <w:rsid w:val="00647CE8"/>
    <w:rsid w:val="00654D4D"/>
    <w:rsid w:val="00657E22"/>
    <w:rsid w:val="00660188"/>
    <w:rsid w:val="0066122B"/>
    <w:rsid w:val="00663B96"/>
    <w:rsid w:val="00683706"/>
    <w:rsid w:val="00683CAB"/>
    <w:rsid w:val="00687185"/>
    <w:rsid w:val="006919C7"/>
    <w:rsid w:val="00691DC6"/>
    <w:rsid w:val="00694EC6"/>
    <w:rsid w:val="00696C1F"/>
    <w:rsid w:val="006A0FD6"/>
    <w:rsid w:val="006B21BC"/>
    <w:rsid w:val="006B2E50"/>
    <w:rsid w:val="006B3C8A"/>
    <w:rsid w:val="006B4D18"/>
    <w:rsid w:val="006C1A69"/>
    <w:rsid w:val="006D0EC7"/>
    <w:rsid w:val="006D34AE"/>
    <w:rsid w:val="006D3B55"/>
    <w:rsid w:val="006E058B"/>
    <w:rsid w:val="006E6463"/>
    <w:rsid w:val="006E7BCF"/>
    <w:rsid w:val="006F76C3"/>
    <w:rsid w:val="00710C8C"/>
    <w:rsid w:val="00716CA0"/>
    <w:rsid w:val="00716DCD"/>
    <w:rsid w:val="00721960"/>
    <w:rsid w:val="0072681A"/>
    <w:rsid w:val="00727C7C"/>
    <w:rsid w:val="007315AA"/>
    <w:rsid w:val="00737AD8"/>
    <w:rsid w:val="0074741B"/>
    <w:rsid w:val="00756AF4"/>
    <w:rsid w:val="007602D0"/>
    <w:rsid w:val="00771CF4"/>
    <w:rsid w:val="00790A8A"/>
    <w:rsid w:val="0079283C"/>
    <w:rsid w:val="00796499"/>
    <w:rsid w:val="0079786A"/>
    <w:rsid w:val="007B200E"/>
    <w:rsid w:val="007B2D7F"/>
    <w:rsid w:val="007B6B1D"/>
    <w:rsid w:val="007C1A4B"/>
    <w:rsid w:val="007C3436"/>
    <w:rsid w:val="007C4C75"/>
    <w:rsid w:val="007C6383"/>
    <w:rsid w:val="007D197F"/>
    <w:rsid w:val="007D5775"/>
    <w:rsid w:val="007E30AA"/>
    <w:rsid w:val="007E67EE"/>
    <w:rsid w:val="007E6FB3"/>
    <w:rsid w:val="00800D67"/>
    <w:rsid w:val="0080165A"/>
    <w:rsid w:val="00810B4A"/>
    <w:rsid w:val="008273D2"/>
    <w:rsid w:val="008407D1"/>
    <w:rsid w:val="00840E61"/>
    <w:rsid w:val="008520E9"/>
    <w:rsid w:val="00856535"/>
    <w:rsid w:val="00857A79"/>
    <w:rsid w:val="00861AE2"/>
    <w:rsid w:val="00871AAF"/>
    <w:rsid w:val="00876129"/>
    <w:rsid w:val="008806FB"/>
    <w:rsid w:val="00880E1E"/>
    <w:rsid w:val="00886A71"/>
    <w:rsid w:val="00887FAC"/>
    <w:rsid w:val="00893BD4"/>
    <w:rsid w:val="008A58CE"/>
    <w:rsid w:val="008D44F5"/>
    <w:rsid w:val="008E3CDE"/>
    <w:rsid w:val="008F0087"/>
    <w:rsid w:val="008F72E5"/>
    <w:rsid w:val="0090315D"/>
    <w:rsid w:val="009035E0"/>
    <w:rsid w:val="0090522F"/>
    <w:rsid w:val="00907FE0"/>
    <w:rsid w:val="0091361E"/>
    <w:rsid w:val="009142DE"/>
    <w:rsid w:val="00931FD7"/>
    <w:rsid w:val="00935D9E"/>
    <w:rsid w:val="00940B43"/>
    <w:rsid w:val="00942B8A"/>
    <w:rsid w:val="00943062"/>
    <w:rsid w:val="00946A8B"/>
    <w:rsid w:val="00973DED"/>
    <w:rsid w:val="00977AA3"/>
    <w:rsid w:val="0098231E"/>
    <w:rsid w:val="009828D6"/>
    <w:rsid w:val="00985F28"/>
    <w:rsid w:val="00990177"/>
    <w:rsid w:val="00993496"/>
    <w:rsid w:val="009938E6"/>
    <w:rsid w:val="009939DF"/>
    <w:rsid w:val="00997E26"/>
    <w:rsid w:val="009A2232"/>
    <w:rsid w:val="009B0931"/>
    <w:rsid w:val="009B579C"/>
    <w:rsid w:val="009C00D7"/>
    <w:rsid w:val="009D16CD"/>
    <w:rsid w:val="009D2EE5"/>
    <w:rsid w:val="009E254A"/>
    <w:rsid w:val="009E3C7E"/>
    <w:rsid w:val="009F6191"/>
    <w:rsid w:val="00A01465"/>
    <w:rsid w:val="00A038FF"/>
    <w:rsid w:val="00A07C63"/>
    <w:rsid w:val="00A11B68"/>
    <w:rsid w:val="00A136CD"/>
    <w:rsid w:val="00A23303"/>
    <w:rsid w:val="00A23493"/>
    <w:rsid w:val="00A34890"/>
    <w:rsid w:val="00A35660"/>
    <w:rsid w:val="00A41AED"/>
    <w:rsid w:val="00A43625"/>
    <w:rsid w:val="00A503B1"/>
    <w:rsid w:val="00A65D6E"/>
    <w:rsid w:val="00A670D9"/>
    <w:rsid w:val="00A67D90"/>
    <w:rsid w:val="00A717C3"/>
    <w:rsid w:val="00A76859"/>
    <w:rsid w:val="00A779C1"/>
    <w:rsid w:val="00A81DE4"/>
    <w:rsid w:val="00A8508B"/>
    <w:rsid w:val="00A858E8"/>
    <w:rsid w:val="00A92F3B"/>
    <w:rsid w:val="00A93CC3"/>
    <w:rsid w:val="00AA11A1"/>
    <w:rsid w:val="00AA4385"/>
    <w:rsid w:val="00AA5772"/>
    <w:rsid w:val="00AA5C9D"/>
    <w:rsid w:val="00AC3F21"/>
    <w:rsid w:val="00AC43A9"/>
    <w:rsid w:val="00AC5782"/>
    <w:rsid w:val="00AD39E0"/>
    <w:rsid w:val="00AD67DB"/>
    <w:rsid w:val="00AD732B"/>
    <w:rsid w:val="00AE4985"/>
    <w:rsid w:val="00AE58CF"/>
    <w:rsid w:val="00B179B8"/>
    <w:rsid w:val="00B25402"/>
    <w:rsid w:val="00B25EA7"/>
    <w:rsid w:val="00B27DDC"/>
    <w:rsid w:val="00B509B5"/>
    <w:rsid w:val="00B5297E"/>
    <w:rsid w:val="00B61F65"/>
    <w:rsid w:val="00B647E4"/>
    <w:rsid w:val="00B75003"/>
    <w:rsid w:val="00B84DAA"/>
    <w:rsid w:val="00B90F49"/>
    <w:rsid w:val="00B91BA8"/>
    <w:rsid w:val="00B94A9E"/>
    <w:rsid w:val="00BB6647"/>
    <w:rsid w:val="00BC75E9"/>
    <w:rsid w:val="00BD140E"/>
    <w:rsid w:val="00BD3917"/>
    <w:rsid w:val="00BD75DC"/>
    <w:rsid w:val="00BD75F8"/>
    <w:rsid w:val="00BE0AA4"/>
    <w:rsid w:val="00BE6272"/>
    <w:rsid w:val="00BE7FCE"/>
    <w:rsid w:val="00BF0814"/>
    <w:rsid w:val="00C0428E"/>
    <w:rsid w:val="00C1157D"/>
    <w:rsid w:val="00C12561"/>
    <w:rsid w:val="00C12F92"/>
    <w:rsid w:val="00C148C3"/>
    <w:rsid w:val="00C20902"/>
    <w:rsid w:val="00C20BE0"/>
    <w:rsid w:val="00C24EDE"/>
    <w:rsid w:val="00C30622"/>
    <w:rsid w:val="00C343BC"/>
    <w:rsid w:val="00C426CD"/>
    <w:rsid w:val="00C42E0F"/>
    <w:rsid w:val="00C463C0"/>
    <w:rsid w:val="00C47DF8"/>
    <w:rsid w:val="00C615F4"/>
    <w:rsid w:val="00C619A5"/>
    <w:rsid w:val="00C62EB8"/>
    <w:rsid w:val="00C65C56"/>
    <w:rsid w:val="00C6630E"/>
    <w:rsid w:val="00C7417E"/>
    <w:rsid w:val="00C878DD"/>
    <w:rsid w:val="00C90379"/>
    <w:rsid w:val="00CA33BB"/>
    <w:rsid w:val="00CA5384"/>
    <w:rsid w:val="00CB0E0B"/>
    <w:rsid w:val="00CB3ADB"/>
    <w:rsid w:val="00CD0567"/>
    <w:rsid w:val="00CD4583"/>
    <w:rsid w:val="00CD699E"/>
    <w:rsid w:val="00CF102A"/>
    <w:rsid w:val="00CF3018"/>
    <w:rsid w:val="00CF31AA"/>
    <w:rsid w:val="00CF4348"/>
    <w:rsid w:val="00CF59C9"/>
    <w:rsid w:val="00CF5FE1"/>
    <w:rsid w:val="00CF6446"/>
    <w:rsid w:val="00CF718A"/>
    <w:rsid w:val="00CF73C2"/>
    <w:rsid w:val="00D016BF"/>
    <w:rsid w:val="00D061FD"/>
    <w:rsid w:val="00D1111F"/>
    <w:rsid w:val="00D12C5A"/>
    <w:rsid w:val="00D1392E"/>
    <w:rsid w:val="00D1405A"/>
    <w:rsid w:val="00D174A1"/>
    <w:rsid w:val="00D210F6"/>
    <w:rsid w:val="00D4323A"/>
    <w:rsid w:val="00D63D3A"/>
    <w:rsid w:val="00D71A5E"/>
    <w:rsid w:val="00D725CD"/>
    <w:rsid w:val="00D876F8"/>
    <w:rsid w:val="00D91D1C"/>
    <w:rsid w:val="00D939E7"/>
    <w:rsid w:val="00DA010E"/>
    <w:rsid w:val="00DA0879"/>
    <w:rsid w:val="00DA253D"/>
    <w:rsid w:val="00DB1EC9"/>
    <w:rsid w:val="00DC453C"/>
    <w:rsid w:val="00DC4B7D"/>
    <w:rsid w:val="00DC54E3"/>
    <w:rsid w:val="00DC69A3"/>
    <w:rsid w:val="00DE0C55"/>
    <w:rsid w:val="00DE6A94"/>
    <w:rsid w:val="00DF0623"/>
    <w:rsid w:val="00DF1562"/>
    <w:rsid w:val="00E034D9"/>
    <w:rsid w:val="00E04226"/>
    <w:rsid w:val="00E049B2"/>
    <w:rsid w:val="00E12CA7"/>
    <w:rsid w:val="00E214B0"/>
    <w:rsid w:val="00E253FE"/>
    <w:rsid w:val="00E264E7"/>
    <w:rsid w:val="00E33CA6"/>
    <w:rsid w:val="00E42A19"/>
    <w:rsid w:val="00E55FE6"/>
    <w:rsid w:val="00E60D77"/>
    <w:rsid w:val="00E729E3"/>
    <w:rsid w:val="00E8174F"/>
    <w:rsid w:val="00E82919"/>
    <w:rsid w:val="00E84E53"/>
    <w:rsid w:val="00E8508A"/>
    <w:rsid w:val="00E85605"/>
    <w:rsid w:val="00E8736C"/>
    <w:rsid w:val="00E90020"/>
    <w:rsid w:val="00EA7550"/>
    <w:rsid w:val="00EA7D12"/>
    <w:rsid w:val="00EB11FF"/>
    <w:rsid w:val="00EC7150"/>
    <w:rsid w:val="00EE656B"/>
    <w:rsid w:val="00EE751A"/>
    <w:rsid w:val="00EF5C42"/>
    <w:rsid w:val="00EF6A9E"/>
    <w:rsid w:val="00F0712B"/>
    <w:rsid w:val="00F16F85"/>
    <w:rsid w:val="00F22C13"/>
    <w:rsid w:val="00F2315E"/>
    <w:rsid w:val="00F37FEA"/>
    <w:rsid w:val="00F52CC5"/>
    <w:rsid w:val="00F64E9C"/>
    <w:rsid w:val="00F66F26"/>
    <w:rsid w:val="00F72D2F"/>
    <w:rsid w:val="00F73C81"/>
    <w:rsid w:val="00F74754"/>
    <w:rsid w:val="00F85081"/>
    <w:rsid w:val="00FA1F21"/>
    <w:rsid w:val="00FA48C1"/>
    <w:rsid w:val="00FA5E7F"/>
    <w:rsid w:val="00FB4759"/>
    <w:rsid w:val="00FB65D6"/>
    <w:rsid w:val="00FC045F"/>
    <w:rsid w:val="00FC125A"/>
    <w:rsid w:val="00FC7109"/>
    <w:rsid w:val="00FD0101"/>
    <w:rsid w:val="00FD5CCA"/>
    <w:rsid w:val="00FE1AF1"/>
    <w:rsid w:val="00FF1DB5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7C36A2"/>
  <w15:chartTrackingRefBased/>
  <w15:docId w15:val="{9FDDBDA2-23E2-40F9-AB0B-2F778965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348"/>
  </w:style>
  <w:style w:type="paragraph" w:styleId="Stopka">
    <w:name w:val="footer"/>
    <w:basedOn w:val="Normalny"/>
    <w:link w:val="StopkaZnak"/>
    <w:uiPriority w:val="99"/>
    <w:unhideWhenUsed/>
    <w:rsid w:val="00CF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Dąbrowski</dc:creator>
  <cp:keywords/>
  <dc:description/>
  <cp:lastModifiedBy>Karol Dąbrowski</cp:lastModifiedBy>
  <cp:revision>2</cp:revision>
  <cp:lastPrinted>2025-11-20T09:51:00Z</cp:lastPrinted>
  <dcterms:created xsi:type="dcterms:W3CDTF">2025-12-11T08:11:00Z</dcterms:created>
  <dcterms:modified xsi:type="dcterms:W3CDTF">2025-12-11T08:11:00Z</dcterms:modified>
</cp:coreProperties>
</file>